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81" w:rsidRPr="00494D81" w:rsidRDefault="00494D81" w:rsidP="00494D81">
      <w:pPr>
        <w:tabs>
          <w:tab w:val="left" w:pos="567"/>
        </w:tabs>
        <w:spacing w:after="0" w:line="240" w:lineRule="auto"/>
        <w:ind w:left="567" w:firstLine="567"/>
        <w:jc w:val="both"/>
        <w:rPr>
          <w:rFonts w:ascii="Times New Roman" w:eastAsia="Times New Roman" w:hAnsi="Times New Roman" w:cs="Times New Roman"/>
          <w:noProof/>
          <w:sz w:val="24"/>
          <w:szCs w:val="24"/>
          <w:lang w:eastAsia="hr-HR"/>
        </w:rPr>
      </w:pPr>
      <w:r w:rsidRPr="00494D81">
        <w:rPr>
          <w:rFonts w:ascii="Times New Roman" w:eastAsia="Times New Roman" w:hAnsi="Times New Roman" w:cs="Times New Roman"/>
          <w:noProof/>
          <w:sz w:val="24"/>
          <w:szCs w:val="24"/>
          <w:lang w:eastAsia="hr-HR"/>
        </w:rPr>
        <w:t xml:space="preserve">    </w:t>
      </w:r>
      <w:bookmarkStart w:id="0" w:name="_MON_1170221073"/>
      <w:bookmarkStart w:id="1" w:name="_MON_1170221100"/>
      <w:bookmarkEnd w:id="0"/>
      <w:bookmarkEnd w:id="1"/>
      <w:r w:rsidRPr="00494D81">
        <w:rPr>
          <w:rFonts w:ascii="Times New Roman" w:eastAsia="Times New Roman" w:hAnsi="Times New Roman" w:cs="Times New Roman"/>
          <w:noProof/>
          <w:sz w:val="24"/>
          <w:szCs w:val="24"/>
          <w:lang w:eastAsia="hr-HR"/>
        </w:rPr>
        <w:object w:dxaOrig="7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5" o:title=""/>
          </v:shape>
          <o:OLEObject Type="Embed" ProgID="Word.Picture.8" ShapeID="_x0000_i1025" DrawAspect="Content" ObjectID="_1540039136" r:id="rId6"/>
        </w:object>
      </w:r>
    </w:p>
    <w:p w:rsidR="00494D81" w:rsidRPr="00494D81" w:rsidRDefault="00494D81" w:rsidP="00494D81">
      <w:pPr>
        <w:spacing w:after="0" w:line="240" w:lineRule="auto"/>
        <w:jc w:val="both"/>
        <w:rPr>
          <w:rFonts w:ascii="Arial" w:eastAsia="Times New Roman" w:hAnsi="Arial" w:cs="Arial"/>
          <w:b/>
          <w:bCs/>
          <w:sz w:val="24"/>
          <w:szCs w:val="24"/>
          <w:lang w:eastAsia="hr-HR"/>
        </w:rPr>
      </w:pPr>
      <w:r w:rsidRPr="00494D81">
        <w:rPr>
          <w:rFonts w:ascii="Arial" w:eastAsia="Times New Roman" w:hAnsi="Arial" w:cs="Arial"/>
          <w:sz w:val="24"/>
          <w:szCs w:val="24"/>
          <w:lang w:eastAsia="hr-HR"/>
        </w:rPr>
        <w:t xml:space="preserve">  </w:t>
      </w:r>
      <w:r w:rsidRPr="00494D81">
        <w:rPr>
          <w:rFonts w:ascii="Arial" w:eastAsia="Times New Roman" w:hAnsi="Arial" w:cs="Arial"/>
          <w:b/>
          <w:bCs/>
          <w:sz w:val="24"/>
          <w:szCs w:val="24"/>
          <w:lang w:eastAsia="hr-HR"/>
        </w:rPr>
        <w:t>R E P U B L I K A  H R V A T S K A</w:t>
      </w:r>
    </w:p>
    <w:p w:rsidR="00494D81" w:rsidRPr="00494D81" w:rsidRDefault="00494D81" w:rsidP="00494D81">
      <w:pPr>
        <w:spacing w:after="0" w:line="240" w:lineRule="auto"/>
        <w:jc w:val="both"/>
        <w:rPr>
          <w:rFonts w:ascii="Arial" w:eastAsia="Times New Roman" w:hAnsi="Arial" w:cs="Arial"/>
          <w:b/>
          <w:bCs/>
          <w:sz w:val="24"/>
          <w:szCs w:val="24"/>
          <w:lang w:eastAsia="hr-HR"/>
        </w:rPr>
      </w:pPr>
      <w:r w:rsidRPr="00494D81">
        <w:rPr>
          <w:rFonts w:ascii="Arial" w:eastAsia="Times New Roman" w:hAnsi="Arial" w:cs="Arial"/>
          <w:b/>
          <w:bCs/>
          <w:sz w:val="24"/>
          <w:szCs w:val="24"/>
          <w:lang w:eastAsia="hr-HR"/>
        </w:rPr>
        <w:t>PRIMORSKO-GORANSKA ŽUPANIJA</w:t>
      </w:r>
    </w:p>
    <w:p w:rsidR="00494D81" w:rsidRPr="00494D81" w:rsidRDefault="00494D81" w:rsidP="00494D81">
      <w:pPr>
        <w:spacing w:after="0" w:line="240" w:lineRule="auto"/>
        <w:ind w:firstLine="708"/>
        <w:jc w:val="both"/>
        <w:rPr>
          <w:rFonts w:ascii="Arial" w:eastAsia="Times New Roman" w:hAnsi="Arial" w:cs="Arial"/>
          <w:sz w:val="28"/>
          <w:szCs w:val="28"/>
          <w:lang w:eastAsia="hr-HR"/>
        </w:rPr>
      </w:pPr>
      <w:r w:rsidRPr="00494D81">
        <w:rPr>
          <w:rFonts w:ascii="Arial" w:eastAsia="Times New Roman" w:hAnsi="Arial" w:cs="Arial"/>
          <w:b/>
          <w:bCs/>
          <w:sz w:val="24"/>
          <w:szCs w:val="24"/>
          <w:lang w:eastAsia="hr-HR"/>
        </w:rPr>
        <w:t xml:space="preserve">     </w:t>
      </w:r>
      <w:r w:rsidRPr="00494D81">
        <w:rPr>
          <w:rFonts w:ascii="Arial" w:eastAsia="Times New Roman" w:hAnsi="Arial" w:cs="Arial"/>
          <w:b/>
          <w:bCs/>
          <w:sz w:val="28"/>
          <w:szCs w:val="28"/>
          <w:lang w:eastAsia="hr-HR"/>
        </w:rPr>
        <w:t>GRAD RIJEKA</w:t>
      </w:r>
    </w:p>
    <w:p w:rsidR="00494D81" w:rsidRPr="00494D81" w:rsidRDefault="00494D81" w:rsidP="00494D81">
      <w:pPr>
        <w:spacing w:after="0" w:line="240" w:lineRule="auto"/>
        <w:jc w:val="both"/>
        <w:rPr>
          <w:rFonts w:ascii="Arial" w:eastAsia="Times New Roman" w:hAnsi="Arial" w:cs="Arial"/>
          <w:sz w:val="20"/>
          <w:szCs w:val="20"/>
          <w:lang w:eastAsia="hr-HR"/>
        </w:rPr>
      </w:pPr>
    </w:p>
    <w:p w:rsidR="00494D81" w:rsidRPr="00494D81" w:rsidRDefault="00494D81" w:rsidP="00494D81">
      <w:pPr>
        <w:spacing w:after="0" w:line="240" w:lineRule="auto"/>
        <w:jc w:val="both"/>
        <w:rPr>
          <w:rFonts w:ascii="Arial" w:eastAsia="Times New Roman" w:hAnsi="Arial" w:cs="Arial"/>
          <w:b/>
          <w:lang w:eastAsia="hr-HR"/>
        </w:rPr>
      </w:pPr>
      <w:r w:rsidRPr="00494D81">
        <w:rPr>
          <w:rFonts w:ascii="Arial" w:eastAsia="Times New Roman" w:hAnsi="Arial" w:cs="Arial"/>
          <w:b/>
          <w:lang w:eastAsia="hr-HR"/>
        </w:rPr>
        <w:t>Odjel gradske uprave za provedbu dokumenata</w:t>
      </w:r>
    </w:p>
    <w:p w:rsidR="00494D81" w:rsidRPr="00494D81" w:rsidRDefault="00494D81" w:rsidP="00494D81">
      <w:pPr>
        <w:tabs>
          <w:tab w:val="left" w:pos="567"/>
        </w:tabs>
        <w:spacing w:after="0" w:line="240" w:lineRule="auto"/>
        <w:jc w:val="both"/>
        <w:rPr>
          <w:rFonts w:ascii="Arial" w:eastAsia="Times New Roman" w:hAnsi="Arial" w:cs="Arial"/>
          <w:lang w:eastAsia="hr-HR"/>
        </w:rPr>
      </w:pPr>
      <w:r w:rsidRPr="00494D81">
        <w:rPr>
          <w:rFonts w:ascii="Arial" w:eastAsia="Times New Roman" w:hAnsi="Arial" w:cs="Arial"/>
          <w:b/>
          <w:lang w:eastAsia="hr-HR"/>
        </w:rPr>
        <w:tab/>
        <w:t xml:space="preserve">      prostornog uređenja i građenje</w:t>
      </w:r>
    </w:p>
    <w:p w:rsidR="00494D81" w:rsidRPr="00494D81" w:rsidRDefault="00494D81" w:rsidP="00494D81">
      <w:pPr>
        <w:tabs>
          <w:tab w:val="left" w:pos="567"/>
        </w:tabs>
        <w:spacing w:after="0" w:line="240" w:lineRule="auto"/>
        <w:jc w:val="both"/>
        <w:rPr>
          <w:rFonts w:ascii="Arial" w:eastAsia="Times New Roman" w:hAnsi="Arial" w:cs="Arial"/>
          <w:color w:val="000000"/>
          <w:lang w:eastAsia="hr-HR"/>
        </w:rPr>
      </w:pPr>
    </w:p>
    <w:p w:rsidR="00494D81" w:rsidRPr="00494D81" w:rsidRDefault="00494D81" w:rsidP="00494D81">
      <w:pPr>
        <w:tabs>
          <w:tab w:val="left" w:pos="567"/>
        </w:tabs>
        <w:spacing w:after="0" w:line="240" w:lineRule="auto"/>
        <w:rPr>
          <w:rFonts w:ascii="Arial" w:eastAsia="Times New Roman" w:hAnsi="Arial" w:cs="Arial"/>
          <w:color w:val="000000"/>
          <w:lang w:eastAsia="hr-HR"/>
        </w:rPr>
      </w:pPr>
      <w:r w:rsidRPr="00494D81">
        <w:rPr>
          <w:rFonts w:ascii="Arial" w:eastAsia="Times New Roman" w:hAnsi="Arial" w:cs="Arial"/>
          <w:color w:val="000000"/>
          <w:lang w:eastAsia="hr-HR"/>
        </w:rPr>
        <w:t xml:space="preserve">KLASA :     UP/I-350-05/16-01/40 </w:t>
      </w:r>
    </w:p>
    <w:p w:rsidR="00494D81" w:rsidRPr="00494D81" w:rsidRDefault="00494D81" w:rsidP="00494D81">
      <w:pPr>
        <w:tabs>
          <w:tab w:val="left" w:pos="567"/>
        </w:tabs>
        <w:spacing w:after="0" w:line="240" w:lineRule="auto"/>
        <w:rPr>
          <w:rFonts w:ascii="Arial" w:eastAsia="Times New Roman" w:hAnsi="Arial" w:cs="Arial"/>
          <w:color w:val="000000"/>
          <w:lang w:eastAsia="hr-HR"/>
        </w:rPr>
      </w:pPr>
      <w:r w:rsidRPr="00494D81">
        <w:rPr>
          <w:rFonts w:ascii="Arial" w:eastAsia="Times New Roman" w:hAnsi="Arial" w:cs="Arial"/>
          <w:color w:val="000000"/>
          <w:lang w:eastAsia="hr-HR"/>
        </w:rPr>
        <w:t xml:space="preserve">UR. BROJ: 2170/01-13-01-16-3 </w:t>
      </w:r>
    </w:p>
    <w:p w:rsidR="00494D81" w:rsidRPr="00494D81" w:rsidRDefault="00494D81" w:rsidP="00494D81">
      <w:pPr>
        <w:tabs>
          <w:tab w:val="left" w:pos="567"/>
        </w:tabs>
        <w:spacing w:after="0" w:line="240" w:lineRule="auto"/>
        <w:rPr>
          <w:rFonts w:ascii="Arial" w:eastAsia="Times New Roman" w:hAnsi="Arial" w:cs="Arial"/>
          <w:color w:val="000000"/>
          <w:lang w:eastAsia="hr-HR"/>
        </w:rPr>
      </w:pPr>
      <w:r w:rsidRPr="00494D81">
        <w:rPr>
          <w:rFonts w:ascii="Arial" w:eastAsia="Times New Roman" w:hAnsi="Arial" w:cs="Arial"/>
          <w:color w:val="000000"/>
          <w:lang w:eastAsia="hr-HR"/>
        </w:rPr>
        <w:t xml:space="preserve">Rijeka,      24. lipanj   2016. </w:t>
      </w:r>
    </w:p>
    <w:p w:rsidR="00494D81" w:rsidRPr="00494D81" w:rsidRDefault="00494D81" w:rsidP="00494D81">
      <w:pPr>
        <w:tabs>
          <w:tab w:val="left" w:pos="567"/>
        </w:tabs>
        <w:spacing w:after="0" w:line="240" w:lineRule="auto"/>
        <w:jc w:val="center"/>
        <w:rPr>
          <w:rFonts w:ascii="Arial" w:eastAsia="MS Mincho" w:hAnsi="Arial" w:cs="Arial"/>
          <w:color w:val="000000"/>
          <w:lang w:eastAsia="hr-HR"/>
        </w:rPr>
      </w:pPr>
      <w:r w:rsidRPr="00494D81">
        <w:rPr>
          <w:rFonts w:ascii="Arial" w:eastAsia="MS Mincho" w:hAnsi="Arial" w:cs="Arial"/>
          <w:color w:val="000000"/>
          <w:lang w:eastAsia="hr-HR"/>
        </w:rPr>
        <w:tab/>
      </w:r>
      <w:r w:rsidRPr="00494D81">
        <w:rPr>
          <w:rFonts w:ascii="Arial" w:eastAsia="MS Mincho" w:hAnsi="Arial" w:cs="Arial"/>
          <w:color w:val="000000"/>
          <w:lang w:eastAsia="hr-HR"/>
        </w:rPr>
        <w:tab/>
      </w:r>
      <w:r w:rsidRPr="00494D81">
        <w:rPr>
          <w:rFonts w:ascii="Arial" w:eastAsia="MS Mincho" w:hAnsi="Arial" w:cs="Arial"/>
          <w:color w:val="000000"/>
          <w:lang w:eastAsia="hr-HR"/>
        </w:rPr>
        <w:tab/>
      </w:r>
      <w:r w:rsidRPr="00494D81">
        <w:rPr>
          <w:rFonts w:ascii="Arial" w:eastAsia="MS Mincho" w:hAnsi="Arial" w:cs="Arial"/>
          <w:color w:val="000000"/>
          <w:lang w:eastAsia="hr-HR"/>
        </w:rPr>
        <w:tab/>
      </w:r>
      <w:r w:rsidRPr="00494D81">
        <w:rPr>
          <w:rFonts w:ascii="Arial" w:eastAsia="MS Mincho" w:hAnsi="Arial" w:cs="Arial"/>
          <w:color w:val="000000"/>
          <w:lang w:eastAsia="hr-HR"/>
        </w:rPr>
        <w:tab/>
      </w:r>
      <w:r w:rsidRPr="00494D81">
        <w:rPr>
          <w:rFonts w:ascii="Arial" w:eastAsia="MS Mincho" w:hAnsi="Arial" w:cs="Arial"/>
          <w:color w:val="000000"/>
          <w:lang w:eastAsia="hr-HR"/>
        </w:rPr>
        <w:tab/>
      </w:r>
      <w:r w:rsidRPr="00494D81">
        <w:rPr>
          <w:rFonts w:ascii="Arial" w:eastAsia="MS Mincho" w:hAnsi="Arial" w:cs="Arial"/>
          <w:color w:val="000000"/>
          <w:lang w:eastAsia="hr-HR"/>
        </w:rPr>
        <w:tab/>
      </w:r>
    </w:p>
    <w:p w:rsidR="00494D81" w:rsidRPr="00494D81" w:rsidRDefault="00494D81" w:rsidP="00494D81">
      <w:pPr>
        <w:spacing w:after="0" w:line="240" w:lineRule="auto"/>
        <w:ind w:firstLine="567"/>
        <w:jc w:val="both"/>
        <w:rPr>
          <w:rFonts w:ascii="Arial" w:eastAsia="Times New Roman" w:hAnsi="Arial" w:cs="Arial"/>
          <w:lang w:eastAsia="hr-HR"/>
        </w:rPr>
      </w:pPr>
      <w:r w:rsidRPr="00494D81">
        <w:rPr>
          <w:rFonts w:ascii="Arial" w:eastAsia="Times New Roman" w:hAnsi="Arial" w:cs="Arial"/>
          <w:lang w:eastAsia="hr-HR"/>
        </w:rPr>
        <w:t xml:space="preserve">   Odjel gradske uprave za provedbu dokumenata prostornog uređenja i građenje, na temelju odredbe čl.141., 142., 143., 144 i 145. Zakona o prostornom uređenju (NN br. 153/13) u postupku izdavanja lokacijske dozvole za </w:t>
      </w:r>
      <w:proofErr w:type="spellStart"/>
      <w:r w:rsidRPr="00494D81">
        <w:rPr>
          <w:rFonts w:ascii="Arial" w:eastAsia="Times New Roman" w:hAnsi="Arial" w:cs="Arial"/>
          <w:lang w:eastAsia="hr-HR"/>
        </w:rPr>
        <w:t>Prelaganje</w:t>
      </w:r>
      <w:proofErr w:type="spellEnd"/>
      <w:r w:rsidRPr="00494D81">
        <w:rPr>
          <w:rFonts w:ascii="Arial" w:eastAsia="Times New Roman" w:hAnsi="Arial" w:cs="Arial"/>
          <w:lang w:eastAsia="hr-HR"/>
        </w:rPr>
        <w:t xml:space="preserve"> postojećih cjevovoda pitke vode i izgradnja sanitarnog kolektora u području DPU </w:t>
      </w:r>
      <w:proofErr w:type="spellStart"/>
      <w:r w:rsidRPr="00494D81">
        <w:rPr>
          <w:rFonts w:ascii="Arial" w:eastAsia="Times New Roman" w:hAnsi="Arial" w:cs="Arial"/>
          <w:lang w:eastAsia="hr-HR"/>
        </w:rPr>
        <w:t>Martinkovac</w:t>
      </w:r>
      <w:proofErr w:type="spellEnd"/>
      <w:r w:rsidRPr="00494D81">
        <w:rPr>
          <w:rFonts w:ascii="Arial" w:eastAsia="Times New Roman" w:hAnsi="Arial" w:cs="Arial"/>
          <w:lang w:eastAsia="hr-HR"/>
        </w:rPr>
        <w:t xml:space="preserve"> – Ulica Ivana </w:t>
      </w:r>
      <w:proofErr w:type="spellStart"/>
      <w:r w:rsidRPr="00494D81">
        <w:rPr>
          <w:rFonts w:ascii="Arial" w:eastAsia="Times New Roman" w:hAnsi="Arial" w:cs="Arial"/>
          <w:lang w:eastAsia="hr-HR"/>
        </w:rPr>
        <w:t>Zavidića</w:t>
      </w:r>
      <w:proofErr w:type="spellEnd"/>
      <w:r w:rsidRPr="00494D81">
        <w:rPr>
          <w:rFonts w:ascii="Arial" w:eastAsia="Times New Roman" w:hAnsi="Arial" w:cs="Arial"/>
          <w:lang w:eastAsia="hr-HR"/>
        </w:rPr>
        <w:t xml:space="preserve"> na </w:t>
      </w:r>
      <w:proofErr w:type="spellStart"/>
      <w:r w:rsidRPr="00494D81">
        <w:rPr>
          <w:rFonts w:ascii="Arial" w:eastAsia="Times New Roman" w:hAnsi="Arial" w:cs="Arial"/>
          <w:lang w:eastAsia="hr-HR"/>
        </w:rPr>
        <w:t>k.č</w:t>
      </w:r>
      <w:proofErr w:type="spellEnd"/>
      <w:r w:rsidRPr="00494D81">
        <w:rPr>
          <w:rFonts w:ascii="Arial" w:eastAsia="Times New Roman" w:hAnsi="Arial" w:cs="Arial"/>
          <w:lang w:eastAsia="hr-HR"/>
        </w:rPr>
        <w:t xml:space="preserve">. 1026/1, 1026/13, 1028/5, 1980/5, 1980/1, 1980/2, 930/2, 1975/41, 1965/2, 1967/12, 1966, 1967/7, 1969/5 u </w:t>
      </w:r>
      <w:proofErr w:type="spellStart"/>
      <w:r w:rsidRPr="00494D81">
        <w:rPr>
          <w:rFonts w:ascii="Arial" w:eastAsia="Times New Roman" w:hAnsi="Arial" w:cs="Arial"/>
          <w:lang w:eastAsia="hr-HR"/>
        </w:rPr>
        <w:t>k.o</w:t>
      </w:r>
      <w:proofErr w:type="spellEnd"/>
      <w:r w:rsidRPr="00494D81">
        <w:rPr>
          <w:rFonts w:ascii="Arial" w:eastAsia="Times New Roman" w:hAnsi="Arial" w:cs="Arial"/>
          <w:lang w:eastAsia="hr-HR"/>
        </w:rPr>
        <w:t xml:space="preserve">. ZAMET, podnositelja zahtjeva KD Vodovod i kanalizacija d.o.o., Dolac 14, Rijeka,   </w:t>
      </w:r>
    </w:p>
    <w:p w:rsidR="00494D81" w:rsidRPr="00494D81" w:rsidRDefault="00494D81" w:rsidP="00494D81">
      <w:pPr>
        <w:spacing w:after="0" w:line="240" w:lineRule="auto"/>
        <w:ind w:firstLine="567"/>
        <w:jc w:val="both"/>
        <w:rPr>
          <w:rFonts w:ascii="Arial" w:eastAsia="Times New Roman" w:hAnsi="Arial" w:cs="Arial"/>
          <w:lang w:eastAsia="hr-HR"/>
        </w:rPr>
      </w:pPr>
    </w:p>
    <w:p w:rsidR="00494D81" w:rsidRPr="00494D81" w:rsidRDefault="00494D81" w:rsidP="00494D81">
      <w:pPr>
        <w:spacing w:after="0" w:line="240" w:lineRule="auto"/>
        <w:ind w:firstLine="567"/>
        <w:jc w:val="both"/>
        <w:rPr>
          <w:rFonts w:ascii="Arial" w:eastAsia="MS Mincho" w:hAnsi="Arial" w:cs="Arial"/>
          <w:lang w:eastAsia="hr-HR"/>
        </w:rPr>
      </w:pPr>
    </w:p>
    <w:p w:rsidR="00494D81" w:rsidRPr="00494D81" w:rsidRDefault="00494D81" w:rsidP="00494D81">
      <w:pPr>
        <w:tabs>
          <w:tab w:val="left" w:pos="567"/>
        </w:tabs>
        <w:spacing w:after="0" w:line="240" w:lineRule="auto"/>
        <w:jc w:val="both"/>
        <w:rPr>
          <w:rFonts w:ascii="Arial" w:eastAsia="MS Mincho" w:hAnsi="Arial" w:cs="Arial"/>
          <w:b/>
          <w:bCs/>
          <w:lang w:eastAsia="hr-HR"/>
        </w:rPr>
      </w:pP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b/>
          <w:bCs/>
          <w:lang w:eastAsia="hr-HR"/>
        </w:rPr>
        <w:t xml:space="preserve">         P O Z I V A </w:t>
      </w:r>
    </w:p>
    <w:p w:rsidR="00494D81" w:rsidRPr="00494D81" w:rsidRDefault="00494D81" w:rsidP="00494D81">
      <w:pPr>
        <w:tabs>
          <w:tab w:val="left" w:pos="567"/>
        </w:tabs>
        <w:spacing w:after="0" w:line="240" w:lineRule="auto"/>
        <w:jc w:val="both"/>
        <w:rPr>
          <w:rFonts w:ascii="Arial" w:eastAsia="MS Mincho" w:hAnsi="Arial" w:cs="Arial"/>
          <w:lang w:eastAsia="hr-HR"/>
        </w:rPr>
      </w:pP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ab/>
        <w:t xml:space="preserve">             sve stranke u postupku donošenja lokacijske dozvole, radi izjašnjenja.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          Temeljem članka 141. St. 2. Zakona o prostornom uređenju (NN br. 153/13), stranka u postupku lokacijske dozvole za provedbu zahvata u prostoru koji je od interesa za Republiku Hrvatsku ili koju izdaje Ministarstvo su podnositelj zahtjeva, vlasnik nekretnine za koju se izdaje lokacijska dozvola i nositelj drugih </w:t>
      </w:r>
      <w:proofErr w:type="spellStart"/>
      <w:r w:rsidRPr="00494D81">
        <w:rPr>
          <w:rFonts w:ascii="Arial" w:eastAsia="MS Mincho" w:hAnsi="Arial" w:cs="Arial"/>
          <w:lang w:eastAsia="hr-HR"/>
        </w:rPr>
        <w:t>stavrnih</w:t>
      </w:r>
      <w:proofErr w:type="spellEnd"/>
      <w:r w:rsidRPr="00494D81">
        <w:rPr>
          <w:rFonts w:ascii="Arial" w:eastAsia="MS Mincho" w:hAnsi="Arial" w:cs="Arial"/>
          <w:lang w:eastAsia="hr-HR"/>
        </w:rPr>
        <w:t xml:space="preserve"> prava na toj nekretnini.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 Pozivamo Vas da izvršite uvid u idejni projekt i druge dokumente, dana 11. srpnja 2016. godine u prostorijama ovog Odjela na adresi Rijeka, Trpimirova 2, II kat, soba 203, od 09:00 – 10:00 sati, kod službene osobe.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Očitovati se možete osobno ili putem punomoćnika usmeno na zapisnik kod službene osobe ili pismenim putem. Pismeno očitovanje možete poslati poštom ili dostaviti putem urudžbenog zapisnika, pozivom na broj ovog poziva.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  </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 xml:space="preserve">Ukoliko se odazovete pozivu za uvid, dužni ste dokazati da imate svojstvo stranke. Osobi koja ne dokaže svojstvo stranke odbit će se rješenjem zahtjev za uvid u spis predmeta, a žalba protiv tog rješenja ne zadržava tijek postupka. </w:t>
      </w:r>
    </w:p>
    <w:p w:rsidR="00494D81" w:rsidRDefault="00494D81" w:rsidP="00494D81">
      <w:pPr>
        <w:tabs>
          <w:tab w:val="left" w:pos="567"/>
        </w:tabs>
        <w:spacing w:after="0" w:line="240" w:lineRule="auto"/>
        <w:jc w:val="both"/>
        <w:rPr>
          <w:rFonts w:ascii="Arial" w:eastAsia="MS Mincho" w:hAnsi="Arial" w:cs="Arial"/>
          <w:lang w:eastAsia="hr-HR"/>
        </w:rPr>
      </w:pP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Lokacijska dozvola može se donijeti i ako se zainteresirana stranka ne odazove pozivu.</w:t>
      </w:r>
    </w:p>
    <w:p w:rsid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r>
      <w:r w:rsidRPr="00494D81">
        <w:rPr>
          <w:rFonts w:ascii="Arial" w:eastAsia="MS Mincho" w:hAnsi="Arial" w:cs="Arial"/>
          <w:lang w:eastAsia="hr-HR"/>
        </w:rPr>
        <w:tab/>
        <w:t xml:space="preserve"> </w:t>
      </w:r>
    </w:p>
    <w:p w:rsidR="00494D81" w:rsidRPr="00494D81" w:rsidRDefault="00494D81" w:rsidP="00494D81">
      <w:pPr>
        <w:tabs>
          <w:tab w:val="left" w:pos="567"/>
        </w:tabs>
        <w:spacing w:after="0" w:line="240" w:lineRule="auto"/>
        <w:jc w:val="both"/>
        <w:rPr>
          <w:rFonts w:ascii="Arial" w:eastAsia="MS Mincho" w:hAnsi="Arial" w:cs="Arial"/>
          <w:lang w:eastAsia="hr-HR"/>
        </w:rPr>
      </w:pPr>
      <w:r>
        <w:rPr>
          <w:rFonts w:ascii="Arial" w:eastAsia="MS Mincho" w:hAnsi="Arial" w:cs="Arial"/>
          <w:lang w:eastAsia="hr-HR"/>
        </w:rPr>
        <w:t xml:space="preserve">                                                                                 </w:t>
      </w:r>
      <w:r w:rsidRPr="00494D81">
        <w:rPr>
          <w:rFonts w:ascii="Arial" w:eastAsia="MS Mincho" w:hAnsi="Arial" w:cs="Arial"/>
          <w:lang w:eastAsia="hr-HR"/>
        </w:rPr>
        <w:t>Po ovlasti Pročelnice</w:t>
      </w:r>
    </w:p>
    <w:p w:rsidR="00494D81" w:rsidRPr="00494D81" w:rsidRDefault="00494D81" w:rsidP="00494D81">
      <w:pPr>
        <w:tabs>
          <w:tab w:val="left" w:pos="567"/>
        </w:tabs>
        <w:spacing w:after="0" w:line="240" w:lineRule="auto"/>
        <w:jc w:val="both"/>
        <w:rPr>
          <w:rFonts w:ascii="Arial" w:eastAsia="MS Mincho" w:hAnsi="Arial" w:cs="Arial"/>
          <w:lang w:eastAsia="hr-HR"/>
        </w:rPr>
      </w:pP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sidRPr="00494D81">
        <w:rPr>
          <w:rFonts w:ascii="Arial" w:eastAsia="MS Mincho" w:hAnsi="Arial" w:cs="Arial"/>
          <w:lang w:eastAsia="hr-HR"/>
        </w:rPr>
        <w:t>Savjetnica 2 za prostorno uređenje</w:t>
      </w:r>
    </w:p>
    <w:p w:rsidR="00494D81" w:rsidRPr="00494D81" w:rsidRDefault="00494D81" w:rsidP="00494D81">
      <w:pPr>
        <w:tabs>
          <w:tab w:val="left" w:pos="567"/>
        </w:tabs>
        <w:spacing w:after="0" w:line="240" w:lineRule="auto"/>
        <w:jc w:val="both"/>
        <w:rPr>
          <w:rFonts w:ascii="Arial" w:eastAsia="MS Mincho" w:hAnsi="Arial" w:cs="Arial"/>
          <w:lang w:eastAsia="hr-HR"/>
        </w:rPr>
      </w:pPr>
      <w:r w:rsidRPr="00494D81">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Pr>
          <w:rFonts w:ascii="Arial" w:eastAsia="MS Mincho" w:hAnsi="Arial" w:cs="Arial"/>
          <w:lang w:eastAsia="hr-HR"/>
        </w:rPr>
        <w:tab/>
      </w:r>
      <w:r w:rsidRPr="00494D81">
        <w:rPr>
          <w:rFonts w:ascii="Arial" w:eastAsia="MS Mincho" w:hAnsi="Arial" w:cs="Arial"/>
          <w:lang w:eastAsia="hr-HR"/>
        </w:rPr>
        <w:t xml:space="preserve">Irena </w:t>
      </w:r>
      <w:proofErr w:type="spellStart"/>
      <w:r w:rsidRPr="00494D81">
        <w:rPr>
          <w:rFonts w:ascii="Arial" w:eastAsia="MS Mincho" w:hAnsi="Arial" w:cs="Arial"/>
          <w:lang w:eastAsia="hr-HR"/>
        </w:rPr>
        <w:t>Abrahamsberg</w:t>
      </w:r>
      <w:proofErr w:type="spellEnd"/>
      <w:r w:rsidRPr="00494D81">
        <w:rPr>
          <w:rFonts w:ascii="Arial" w:eastAsia="MS Mincho" w:hAnsi="Arial" w:cs="Arial"/>
          <w:lang w:eastAsia="hr-HR"/>
        </w:rPr>
        <w:t xml:space="preserve"> Bauer, dipl.ing.građ.</w:t>
      </w:r>
    </w:p>
    <w:p w:rsidR="00494D81" w:rsidRPr="00494D81" w:rsidRDefault="00494D81" w:rsidP="00494D81">
      <w:pPr>
        <w:spacing w:after="0" w:line="240" w:lineRule="auto"/>
        <w:jc w:val="both"/>
        <w:rPr>
          <w:rFonts w:ascii="Arial" w:eastAsia="MS Mincho" w:hAnsi="Arial" w:cs="Arial"/>
          <w:b/>
          <w:bCs/>
          <w:lang w:eastAsia="hr-HR"/>
        </w:rPr>
      </w:pPr>
      <w:r w:rsidRPr="00494D81">
        <w:rPr>
          <w:rFonts w:ascii="Arial" w:eastAsia="MS Mincho" w:hAnsi="Arial" w:cs="Arial"/>
          <w:b/>
          <w:bCs/>
          <w:lang w:eastAsia="hr-HR"/>
        </w:rPr>
        <w:t>DOSTAVITI:</w:t>
      </w:r>
    </w:p>
    <w:p w:rsidR="00494D81" w:rsidRPr="00494D81" w:rsidRDefault="00494D81" w:rsidP="00494D81">
      <w:pPr>
        <w:numPr>
          <w:ilvl w:val="0"/>
          <w:numId w:val="1"/>
        </w:numPr>
        <w:spacing w:after="0" w:line="240" w:lineRule="auto"/>
        <w:jc w:val="both"/>
        <w:rPr>
          <w:rFonts w:ascii="Arial" w:eastAsia="MS Mincho" w:hAnsi="Arial" w:cs="Arial"/>
          <w:lang w:eastAsia="hr-HR"/>
        </w:rPr>
      </w:pPr>
      <w:r w:rsidRPr="00494D81">
        <w:rPr>
          <w:rFonts w:ascii="Arial" w:eastAsia="MS Mincho" w:hAnsi="Arial" w:cs="Arial"/>
          <w:lang w:eastAsia="hr-HR"/>
        </w:rPr>
        <w:t>Na oglasnoj ploči, 8 dana</w:t>
      </w:r>
    </w:p>
    <w:p w:rsidR="00494D81" w:rsidRPr="00494D81" w:rsidRDefault="00494D81" w:rsidP="00494D81">
      <w:pPr>
        <w:numPr>
          <w:ilvl w:val="0"/>
          <w:numId w:val="1"/>
        </w:numPr>
        <w:spacing w:after="0" w:line="240" w:lineRule="auto"/>
        <w:jc w:val="both"/>
        <w:rPr>
          <w:rFonts w:ascii="Arial" w:eastAsia="MS Mincho" w:hAnsi="Arial" w:cs="Arial"/>
          <w:lang w:eastAsia="hr-HR"/>
        </w:rPr>
      </w:pPr>
      <w:r w:rsidRPr="00494D81">
        <w:rPr>
          <w:rFonts w:ascii="Arial" w:eastAsia="MS Mincho" w:hAnsi="Arial" w:cs="Arial"/>
          <w:lang w:eastAsia="hr-HR"/>
        </w:rPr>
        <w:t>Arhivi, ovdje</w:t>
      </w:r>
    </w:p>
    <w:p w:rsidR="00494D81" w:rsidRPr="00494D81" w:rsidRDefault="00494D81" w:rsidP="00494D81">
      <w:pPr>
        <w:tabs>
          <w:tab w:val="left" w:pos="567"/>
        </w:tabs>
        <w:spacing w:after="0" w:line="240" w:lineRule="auto"/>
        <w:jc w:val="center"/>
        <w:rPr>
          <w:rFonts w:ascii="Arial" w:eastAsia="MS Mincho" w:hAnsi="Arial" w:cs="Arial"/>
          <w:lang w:eastAsia="hr-HR"/>
        </w:rPr>
      </w:pPr>
    </w:p>
    <w:p w:rsidR="00416898" w:rsidRDefault="00416898"/>
    <w:sectPr w:rsidR="00416898" w:rsidSect="003B7CB6">
      <w:headerReference w:type="default" r:id="rId7"/>
      <w:footerReference w:type="even" r:id="rId8"/>
      <w:footerReference w:type="default" r:id="rId9"/>
      <w:pgSz w:w="11906" w:h="16838" w:code="9"/>
      <w:pgMar w:top="1440" w:right="1440" w:bottom="709" w:left="144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1C" w:rsidRDefault="00494D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51C" w:rsidRDefault="00494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1C" w:rsidRDefault="00494D81">
    <w:pPr>
      <w:pStyle w:val="Footer"/>
      <w:framePr w:wrap="around" w:vAnchor="text" w:hAnchor="margin" w:xAlign="right" w:y="1"/>
      <w:rPr>
        <w:rStyle w:val="PageNumber"/>
      </w:rPr>
    </w:pPr>
  </w:p>
  <w:p w:rsidR="0059451C" w:rsidRDefault="00494D81">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1C" w:rsidRDefault="00494D81">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07D"/>
    <w:multiLevelType w:val="hybridMultilevel"/>
    <w:tmpl w:val="6ED0A2EC"/>
    <w:lvl w:ilvl="0" w:tplc="48B22150">
      <w:start w:val="1"/>
      <w:numFmt w:val="decimal"/>
      <w:lvlText w:val="%1."/>
      <w:lvlJc w:val="left"/>
      <w:pPr>
        <w:tabs>
          <w:tab w:val="num" w:pos="720"/>
        </w:tabs>
        <w:ind w:left="720" w:hanging="360"/>
      </w:pPr>
    </w:lvl>
    <w:lvl w:ilvl="1" w:tplc="AB44BA28">
      <w:start w:val="1"/>
      <w:numFmt w:val="decimal"/>
      <w:lvlText w:val="%2."/>
      <w:lvlJc w:val="left"/>
      <w:pPr>
        <w:tabs>
          <w:tab w:val="num" w:pos="1440"/>
        </w:tabs>
        <w:ind w:left="1440" w:hanging="360"/>
      </w:pPr>
      <w:rPr>
        <w:rFonts w:hint="default"/>
        <w:b w:val="0"/>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4D81"/>
    <w:rsid w:val="000004B1"/>
    <w:rsid w:val="00002476"/>
    <w:rsid w:val="0000360F"/>
    <w:rsid w:val="0000385A"/>
    <w:rsid w:val="000038F1"/>
    <w:rsid w:val="00003A95"/>
    <w:rsid w:val="00003F39"/>
    <w:rsid w:val="000044FF"/>
    <w:rsid w:val="00005093"/>
    <w:rsid w:val="00006DA2"/>
    <w:rsid w:val="00006F5F"/>
    <w:rsid w:val="000116D8"/>
    <w:rsid w:val="00011756"/>
    <w:rsid w:val="00012C6D"/>
    <w:rsid w:val="00013531"/>
    <w:rsid w:val="00013CE9"/>
    <w:rsid w:val="000144F5"/>
    <w:rsid w:val="000148B4"/>
    <w:rsid w:val="00014BCC"/>
    <w:rsid w:val="000178B2"/>
    <w:rsid w:val="00017E7F"/>
    <w:rsid w:val="00020122"/>
    <w:rsid w:val="00020A03"/>
    <w:rsid w:val="000223EB"/>
    <w:rsid w:val="000227A9"/>
    <w:rsid w:val="00022C44"/>
    <w:rsid w:val="00023051"/>
    <w:rsid w:val="00023A8F"/>
    <w:rsid w:val="00023F09"/>
    <w:rsid w:val="000249E1"/>
    <w:rsid w:val="00024C34"/>
    <w:rsid w:val="00025924"/>
    <w:rsid w:val="00026CC7"/>
    <w:rsid w:val="0002714F"/>
    <w:rsid w:val="0002733A"/>
    <w:rsid w:val="00027A38"/>
    <w:rsid w:val="00030758"/>
    <w:rsid w:val="00030A91"/>
    <w:rsid w:val="0003148E"/>
    <w:rsid w:val="00031EB3"/>
    <w:rsid w:val="000321AC"/>
    <w:rsid w:val="000321D4"/>
    <w:rsid w:val="00033130"/>
    <w:rsid w:val="000332A4"/>
    <w:rsid w:val="00035A88"/>
    <w:rsid w:val="00035ADC"/>
    <w:rsid w:val="00036013"/>
    <w:rsid w:val="00036A56"/>
    <w:rsid w:val="00037159"/>
    <w:rsid w:val="000410B9"/>
    <w:rsid w:val="000422E7"/>
    <w:rsid w:val="00042A23"/>
    <w:rsid w:val="0004325E"/>
    <w:rsid w:val="00043E04"/>
    <w:rsid w:val="00043EC3"/>
    <w:rsid w:val="000459DD"/>
    <w:rsid w:val="00050DE3"/>
    <w:rsid w:val="00051633"/>
    <w:rsid w:val="00053ED6"/>
    <w:rsid w:val="000544D5"/>
    <w:rsid w:val="0005689C"/>
    <w:rsid w:val="00060DD0"/>
    <w:rsid w:val="000612C4"/>
    <w:rsid w:val="00061546"/>
    <w:rsid w:val="0006154E"/>
    <w:rsid w:val="000618D7"/>
    <w:rsid w:val="00063D0A"/>
    <w:rsid w:val="00063EE5"/>
    <w:rsid w:val="00064AF8"/>
    <w:rsid w:val="00066ECF"/>
    <w:rsid w:val="000670B1"/>
    <w:rsid w:val="00067C47"/>
    <w:rsid w:val="00067DB6"/>
    <w:rsid w:val="00071416"/>
    <w:rsid w:val="000721C5"/>
    <w:rsid w:val="0007230C"/>
    <w:rsid w:val="00072854"/>
    <w:rsid w:val="00072CBE"/>
    <w:rsid w:val="00073F5C"/>
    <w:rsid w:val="000741A8"/>
    <w:rsid w:val="0007441A"/>
    <w:rsid w:val="00075B5F"/>
    <w:rsid w:val="0007602C"/>
    <w:rsid w:val="00076349"/>
    <w:rsid w:val="0007668B"/>
    <w:rsid w:val="000775D6"/>
    <w:rsid w:val="000810D4"/>
    <w:rsid w:val="00081B21"/>
    <w:rsid w:val="00082984"/>
    <w:rsid w:val="00085558"/>
    <w:rsid w:val="00085A53"/>
    <w:rsid w:val="00085AA3"/>
    <w:rsid w:val="000865B9"/>
    <w:rsid w:val="0008679F"/>
    <w:rsid w:val="00086D29"/>
    <w:rsid w:val="0008793A"/>
    <w:rsid w:val="000919D9"/>
    <w:rsid w:val="0009305D"/>
    <w:rsid w:val="0009468A"/>
    <w:rsid w:val="00096117"/>
    <w:rsid w:val="00096864"/>
    <w:rsid w:val="000975C3"/>
    <w:rsid w:val="000A1B4C"/>
    <w:rsid w:val="000A266C"/>
    <w:rsid w:val="000A2D65"/>
    <w:rsid w:val="000A318A"/>
    <w:rsid w:val="000A35EE"/>
    <w:rsid w:val="000A3875"/>
    <w:rsid w:val="000A4439"/>
    <w:rsid w:val="000A4AD3"/>
    <w:rsid w:val="000A563E"/>
    <w:rsid w:val="000A6135"/>
    <w:rsid w:val="000A7073"/>
    <w:rsid w:val="000A7493"/>
    <w:rsid w:val="000A781D"/>
    <w:rsid w:val="000B06BB"/>
    <w:rsid w:val="000B104C"/>
    <w:rsid w:val="000B10F7"/>
    <w:rsid w:val="000B224A"/>
    <w:rsid w:val="000B36FF"/>
    <w:rsid w:val="000B4456"/>
    <w:rsid w:val="000B50B7"/>
    <w:rsid w:val="000B5488"/>
    <w:rsid w:val="000B5E37"/>
    <w:rsid w:val="000B5E81"/>
    <w:rsid w:val="000B62E5"/>
    <w:rsid w:val="000B6B1D"/>
    <w:rsid w:val="000B7984"/>
    <w:rsid w:val="000B7B57"/>
    <w:rsid w:val="000C11BE"/>
    <w:rsid w:val="000C1572"/>
    <w:rsid w:val="000C22CF"/>
    <w:rsid w:val="000C2DC2"/>
    <w:rsid w:val="000C4C32"/>
    <w:rsid w:val="000C53A1"/>
    <w:rsid w:val="000C69B3"/>
    <w:rsid w:val="000C6D1C"/>
    <w:rsid w:val="000C740C"/>
    <w:rsid w:val="000C7B43"/>
    <w:rsid w:val="000C7BDE"/>
    <w:rsid w:val="000C7DE7"/>
    <w:rsid w:val="000D0A7B"/>
    <w:rsid w:val="000D0FC1"/>
    <w:rsid w:val="000D12D6"/>
    <w:rsid w:val="000D3444"/>
    <w:rsid w:val="000D42AC"/>
    <w:rsid w:val="000D45E8"/>
    <w:rsid w:val="000D68A9"/>
    <w:rsid w:val="000D7802"/>
    <w:rsid w:val="000E05D7"/>
    <w:rsid w:val="000E0A2E"/>
    <w:rsid w:val="000E1679"/>
    <w:rsid w:val="000E1A81"/>
    <w:rsid w:val="000E2BCB"/>
    <w:rsid w:val="000E4943"/>
    <w:rsid w:val="000E4A21"/>
    <w:rsid w:val="000E5930"/>
    <w:rsid w:val="000E599F"/>
    <w:rsid w:val="000E62AD"/>
    <w:rsid w:val="000E71C7"/>
    <w:rsid w:val="000E7966"/>
    <w:rsid w:val="000E7C0C"/>
    <w:rsid w:val="000F1143"/>
    <w:rsid w:val="000F11BC"/>
    <w:rsid w:val="000F12FB"/>
    <w:rsid w:val="000F2881"/>
    <w:rsid w:val="000F39C5"/>
    <w:rsid w:val="000F4168"/>
    <w:rsid w:val="000F4C86"/>
    <w:rsid w:val="000F543C"/>
    <w:rsid w:val="000F5475"/>
    <w:rsid w:val="000F5ADF"/>
    <w:rsid w:val="000F5B18"/>
    <w:rsid w:val="000F6D31"/>
    <w:rsid w:val="000F7740"/>
    <w:rsid w:val="00100CB7"/>
    <w:rsid w:val="00100D8C"/>
    <w:rsid w:val="0010107A"/>
    <w:rsid w:val="001016BB"/>
    <w:rsid w:val="00103CA6"/>
    <w:rsid w:val="00103EB9"/>
    <w:rsid w:val="00104A6A"/>
    <w:rsid w:val="001058EB"/>
    <w:rsid w:val="001059BB"/>
    <w:rsid w:val="001079BE"/>
    <w:rsid w:val="0011224C"/>
    <w:rsid w:val="00113E2E"/>
    <w:rsid w:val="0011537B"/>
    <w:rsid w:val="00116088"/>
    <w:rsid w:val="00117218"/>
    <w:rsid w:val="00117447"/>
    <w:rsid w:val="001214EE"/>
    <w:rsid w:val="0012163B"/>
    <w:rsid w:val="00122B9A"/>
    <w:rsid w:val="00122F81"/>
    <w:rsid w:val="0012446B"/>
    <w:rsid w:val="00124647"/>
    <w:rsid w:val="0012523C"/>
    <w:rsid w:val="001259D6"/>
    <w:rsid w:val="00125EAC"/>
    <w:rsid w:val="0012642C"/>
    <w:rsid w:val="0012685C"/>
    <w:rsid w:val="00130272"/>
    <w:rsid w:val="001308AC"/>
    <w:rsid w:val="00131292"/>
    <w:rsid w:val="001315CD"/>
    <w:rsid w:val="001326CE"/>
    <w:rsid w:val="001330BE"/>
    <w:rsid w:val="0013472F"/>
    <w:rsid w:val="00134BF5"/>
    <w:rsid w:val="00134C53"/>
    <w:rsid w:val="00134D1A"/>
    <w:rsid w:val="00135109"/>
    <w:rsid w:val="001375DE"/>
    <w:rsid w:val="00137767"/>
    <w:rsid w:val="00140C0A"/>
    <w:rsid w:val="00142011"/>
    <w:rsid w:val="00142012"/>
    <w:rsid w:val="00142B08"/>
    <w:rsid w:val="00142DAA"/>
    <w:rsid w:val="00143009"/>
    <w:rsid w:val="00145A67"/>
    <w:rsid w:val="0014688F"/>
    <w:rsid w:val="0014692A"/>
    <w:rsid w:val="0014777E"/>
    <w:rsid w:val="00147F09"/>
    <w:rsid w:val="001504BB"/>
    <w:rsid w:val="001512E7"/>
    <w:rsid w:val="00151514"/>
    <w:rsid w:val="001518AE"/>
    <w:rsid w:val="00152D24"/>
    <w:rsid w:val="0015386C"/>
    <w:rsid w:val="001539BE"/>
    <w:rsid w:val="001548EA"/>
    <w:rsid w:val="00161041"/>
    <w:rsid w:val="001612B3"/>
    <w:rsid w:val="00161A23"/>
    <w:rsid w:val="00162BAF"/>
    <w:rsid w:val="00162C80"/>
    <w:rsid w:val="001647D3"/>
    <w:rsid w:val="00164CB4"/>
    <w:rsid w:val="00165068"/>
    <w:rsid w:val="00165858"/>
    <w:rsid w:val="00166395"/>
    <w:rsid w:val="00166C23"/>
    <w:rsid w:val="00166CA7"/>
    <w:rsid w:val="00166E91"/>
    <w:rsid w:val="001674D2"/>
    <w:rsid w:val="00167E8E"/>
    <w:rsid w:val="00167F35"/>
    <w:rsid w:val="00172C58"/>
    <w:rsid w:val="00172CE6"/>
    <w:rsid w:val="00173713"/>
    <w:rsid w:val="001738C6"/>
    <w:rsid w:val="00173F91"/>
    <w:rsid w:val="001763B2"/>
    <w:rsid w:val="001774D4"/>
    <w:rsid w:val="001779D0"/>
    <w:rsid w:val="00180497"/>
    <w:rsid w:val="00181444"/>
    <w:rsid w:val="00181628"/>
    <w:rsid w:val="00181C02"/>
    <w:rsid w:val="001821D6"/>
    <w:rsid w:val="0018512B"/>
    <w:rsid w:val="001858A0"/>
    <w:rsid w:val="00185C1A"/>
    <w:rsid w:val="00186144"/>
    <w:rsid w:val="001866D5"/>
    <w:rsid w:val="001906B2"/>
    <w:rsid w:val="001909AE"/>
    <w:rsid w:val="00195142"/>
    <w:rsid w:val="00195544"/>
    <w:rsid w:val="00196A4B"/>
    <w:rsid w:val="001A0D0A"/>
    <w:rsid w:val="001A17C4"/>
    <w:rsid w:val="001A28A4"/>
    <w:rsid w:val="001A34B4"/>
    <w:rsid w:val="001A3CA5"/>
    <w:rsid w:val="001A596C"/>
    <w:rsid w:val="001A68D4"/>
    <w:rsid w:val="001A6BCC"/>
    <w:rsid w:val="001B033F"/>
    <w:rsid w:val="001B072B"/>
    <w:rsid w:val="001B104A"/>
    <w:rsid w:val="001B16DA"/>
    <w:rsid w:val="001B191B"/>
    <w:rsid w:val="001B1F0B"/>
    <w:rsid w:val="001B2432"/>
    <w:rsid w:val="001B2D41"/>
    <w:rsid w:val="001B378C"/>
    <w:rsid w:val="001B3A7D"/>
    <w:rsid w:val="001B40B1"/>
    <w:rsid w:val="001B4D58"/>
    <w:rsid w:val="001B4EB2"/>
    <w:rsid w:val="001B5095"/>
    <w:rsid w:val="001B6466"/>
    <w:rsid w:val="001B6B4A"/>
    <w:rsid w:val="001C0419"/>
    <w:rsid w:val="001C0E45"/>
    <w:rsid w:val="001C2162"/>
    <w:rsid w:val="001C27C2"/>
    <w:rsid w:val="001C2CE8"/>
    <w:rsid w:val="001C36FC"/>
    <w:rsid w:val="001C466C"/>
    <w:rsid w:val="001C4AA6"/>
    <w:rsid w:val="001C6597"/>
    <w:rsid w:val="001C69A0"/>
    <w:rsid w:val="001C7E3B"/>
    <w:rsid w:val="001D13B4"/>
    <w:rsid w:val="001D1BAE"/>
    <w:rsid w:val="001D375C"/>
    <w:rsid w:val="001D3C13"/>
    <w:rsid w:val="001D6A1A"/>
    <w:rsid w:val="001D7FC0"/>
    <w:rsid w:val="001E0692"/>
    <w:rsid w:val="001E07C7"/>
    <w:rsid w:val="001E0FBD"/>
    <w:rsid w:val="001E1A96"/>
    <w:rsid w:val="001E4D71"/>
    <w:rsid w:val="001E52C8"/>
    <w:rsid w:val="001E5AD0"/>
    <w:rsid w:val="001E5BD4"/>
    <w:rsid w:val="001F0494"/>
    <w:rsid w:val="001F1A22"/>
    <w:rsid w:val="001F204B"/>
    <w:rsid w:val="001F2E66"/>
    <w:rsid w:val="001F32B1"/>
    <w:rsid w:val="001F4339"/>
    <w:rsid w:val="001F4508"/>
    <w:rsid w:val="001F4A7B"/>
    <w:rsid w:val="001F4F9D"/>
    <w:rsid w:val="001F5025"/>
    <w:rsid w:val="001F5669"/>
    <w:rsid w:val="001F56A5"/>
    <w:rsid w:val="001F57C2"/>
    <w:rsid w:val="001F5C73"/>
    <w:rsid w:val="001F69AE"/>
    <w:rsid w:val="001F7BCF"/>
    <w:rsid w:val="00201D0C"/>
    <w:rsid w:val="002025C4"/>
    <w:rsid w:val="00202A07"/>
    <w:rsid w:val="00202C91"/>
    <w:rsid w:val="002036DB"/>
    <w:rsid w:val="00204854"/>
    <w:rsid w:val="00206FBD"/>
    <w:rsid w:val="002071DB"/>
    <w:rsid w:val="002076E0"/>
    <w:rsid w:val="0020773D"/>
    <w:rsid w:val="00207980"/>
    <w:rsid w:val="00207B55"/>
    <w:rsid w:val="00210823"/>
    <w:rsid w:val="002118E1"/>
    <w:rsid w:val="00211BFD"/>
    <w:rsid w:val="00212629"/>
    <w:rsid w:val="002136B8"/>
    <w:rsid w:val="002151C9"/>
    <w:rsid w:val="002153DF"/>
    <w:rsid w:val="0021554A"/>
    <w:rsid w:val="00215E94"/>
    <w:rsid w:val="002162B2"/>
    <w:rsid w:val="0021632A"/>
    <w:rsid w:val="00216C79"/>
    <w:rsid w:val="0021715F"/>
    <w:rsid w:val="002172A8"/>
    <w:rsid w:val="002175ED"/>
    <w:rsid w:val="00217638"/>
    <w:rsid w:val="002209D4"/>
    <w:rsid w:val="00221BD3"/>
    <w:rsid w:val="00222453"/>
    <w:rsid w:val="00222614"/>
    <w:rsid w:val="00223704"/>
    <w:rsid w:val="00224BD3"/>
    <w:rsid w:val="00224D44"/>
    <w:rsid w:val="00224E64"/>
    <w:rsid w:val="002255FC"/>
    <w:rsid w:val="002259AF"/>
    <w:rsid w:val="00226922"/>
    <w:rsid w:val="00230A43"/>
    <w:rsid w:val="00230AE4"/>
    <w:rsid w:val="00231328"/>
    <w:rsid w:val="002323E9"/>
    <w:rsid w:val="00232D9E"/>
    <w:rsid w:val="00233E9E"/>
    <w:rsid w:val="002356FB"/>
    <w:rsid w:val="00235904"/>
    <w:rsid w:val="00236A19"/>
    <w:rsid w:val="00237314"/>
    <w:rsid w:val="0023769D"/>
    <w:rsid w:val="0023797D"/>
    <w:rsid w:val="00237CB5"/>
    <w:rsid w:val="0024114D"/>
    <w:rsid w:val="00241C0C"/>
    <w:rsid w:val="00241C54"/>
    <w:rsid w:val="002421DB"/>
    <w:rsid w:val="00243AF3"/>
    <w:rsid w:val="0024491C"/>
    <w:rsid w:val="00245A8C"/>
    <w:rsid w:val="00245E68"/>
    <w:rsid w:val="002460F9"/>
    <w:rsid w:val="002464D0"/>
    <w:rsid w:val="002470E3"/>
    <w:rsid w:val="00247866"/>
    <w:rsid w:val="0025013E"/>
    <w:rsid w:val="00250F01"/>
    <w:rsid w:val="00250F73"/>
    <w:rsid w:val="0025219C"/>
    <w:rsid w:val="00252C34"/>
    <w:rsid w:val="0025528A"/>
    <w:rsid w:val="0025577A"/>
    <w:rsid w:val="00255C65"/>
    <w:rsid w:val="002570A1"/>
    <w:rsid w:val="00257E07"/>
    <w:rsid w:val="00260213"/>
    <w:rsid w:val="00260537"/>
    <w:rsid w:val="00260559"/>
    <w:rsid w:val="00263CEA"/>
    <w:rsid w:val="00265509"/>
    <w:rsid w:val="00266DBF"/>
    <w:rsid w:val="002704F1"/>
    <w:rsid w:val="002705B0"/>
    <w:rsid w:val="00271406"/>
    <w:rsid w:val="002718F5"/>
    <w:rsid w:val="00272850"/>
    <w:rsid w:val="00272C3C"/>
    <w:rsid w:val="00272E1D"/>
    <w:rsid w:val="00273DC4"/>
    <w:rsid w:val="00275596"/>
    <w:rsid w:val="002757B4"/>
    <w:rsid w:val="0027635E"/>
    <w:rsid w:val="002769D7"/>
    <w:rsid w:val="00280625"/>
    <w:rsid w:val="00280C5A"/>
    <w:rsid w:val="00280D8F"/>
    <w:rsid w:val="00281709"/>
    <w:rsid w:val="00281E96"/>
    <w:rsid w:val="00281EEB"/>
    <w:rsid w:val="00282DA9"/>
    <w:rsid w:val="0028381A"/>
    <w:rsid w:val="00283A92"/>
    <w:rsid w:val="00283F27"/>
    <w:rsid w:val="00284F3D"/>
    <w:rsid w:val="00285787"/>
    <w:rsid w:val="00287926"/>
    <w:rsid w:val="002917B1"/>
    <w:rsid w:val="00292CAE"/>
    <w:rsid w:val="00293B1D"/>
    <w:rsid w:val="002947C9"/>
    <w:rsid w:val="002962B6"/>
    <w:rsid w:val="00296E19"/>
    <w:rsid w:val="002973AA"/>
    <w:rsid w:val="00297718"/>
    <w:rsid w:val="00297D11"/>
    <w:rsid w:val="002A0F3E"/>
    <w:rsid w:val="002A2CF2"/>
    <w:rsid w:val="002A350A"/>
    <w:rsid w:val="002A4EF5"/>
    <w:rsid w:val="002A5529"/>
    <w:rsid w:val="002A57DE"/>
    <w:rsid w:val="002A6AD2"/>
    <w:rsid w:val="002A6E95"/>
    <w:rsid w:val="002A70F4"/>
    <w:rsid w:val="002A7AD4"/>
    <w:rsid w:val="002B2791"/>
    <w:rsid w:val="002B2EA8"/>
    <w:rsid w:val="002B3633"/>
    <w:rsid w:val="002B4033"/>
    <w:rsid w:val="002B481A"/>
    <w:rsid w:val="002B5717"/>
    <w:rsid w:val="002B5B62"/>
    <w:rsid w:val="002B5EC0"/>
    <w:rsid w:val="002B634E"/>
    <w:rsid w:val="002B6781"/>
    <w:rsid w:val="002B7384"/>
    <w:rsid w:val="002B7603"/>
    <w:rsid w:val="002B7994"/>
    <w:rsid w:val="002B7C1A"/>
    <w:rsid w:val="002C1490"/>
    <w:rsid w:val="002C2285"/>
    <w:rsid w:val="002C2A1D"/>
    <w:rsid w:val="002C383C"/>
    <w:rsid w:val="002C3F6F"/>
    <w:rsid w:val="002C4A73"/>
    <w:rsid w:val="002C5CC0"/>
    <w:rsid w:val="002C5D6F"/>
    <w:rsid w:val="002C6007"/>
    <w:rsid w:val="002C7536"/>
    <w:rsid w:val="002D194C"/>
    <w:rsid w:val="002D361F"/>
    <w:rsid w:val="002D4B50"/>
    <w:rsid w:val="002D6AD1"/>
    <w:rsid w:val="002D6BE2"/>
    <w:rsid w:val="002D6CDC"/>
    <w:rsid w:val="002E08E1"/>
    <w:rsid w:val="002E0D29"/>
    <w:rsid w:val="002E20F3"/>
    <w:rsid w:val="002E2EFF"/>
    <w:rsid w:val="002E387D"/>
    <w:rsid w:val="002E39C2"/>
    <w:rsid w:val="002E4560"/>
    <w:rsid w:val="002E5A58"/>
    <w:rsid w:val="002E5A96"/>
    <w:rsid w:val="002E5F4F"/>
    <w:rsid w:val="002E65F3"/>
    <w:rsid w:val="002E75D5"/>
    <w:rsid w:val="002E7D5E"/>
    <w:rsid w:val="002F01C8"/>
    <w:rsid w:val="002F0E34"/>
    <w:rsid w:val="002F1E4D"/>
    <w:rsid w:val="002F1FAE"/>
    <w:rsid w:val="002F30DD"/>
    <w:rsid w:val="002F4D68"/>
    <w:rsid w:val="002F62F3"/>
    <w:rsid w:val="002F7B2A"/>
    <w:rsid w:val="002F7C4C"/>
    <w:rsid w:val="003002D7"/>
    <w:rsid w:val="00300779"/>
    <w:rsid w:val="00300A4C"/>
    <w:rsid w:val="00300B71"/>
    <w:rsid w:val="00301880"/>
    <w:rsid w:val="00302058"/>
    <w:rsid w:val="00302E4F"/>
    <w:rsid w:val="003036E7"/>
    <w:rsid w:val="003049C3"/>
    <w:rsid w:val="00304AFF"/>
    <w:rsid w:val="00304B4E"/>
    <w:rsid w:val="00306159"/>
    <w:rsid w:val="003061D7"/>
    <w:rsid w:val="003067A4"/>
    <w:rsid w:val="00306DFD"/>
    <w:rsid w:val="00307114"/>
    <w:rsid w:val="00307438"/>
    <w:rsid w:val="00307AB8"/>
    <w:rsid w:val="0031090B"/>
    <w:rsid w:val="003110E3"/>
    <w:rsid w:val="003112C3"/>
    <w:rsid w:val="00311FF7"/>
    <w:rsid w:val="00312165"/>
    <w:rsid w:val="00313829"/>
    <w:rsid w:val="00313E27"/>
    <w:rsid w:val="003155D7"/>
    <w:rsid w:val="00315C2C"/>
    <w:rsid w:val="0031689D"/>
    <w:rsid w:val="00316C73"/>
    <w:rsid w:val="0031736E"/>
    <w:rsid w:val="003173A7"/>
    <w:rsid w:val="00320FD2"/>
    <w:rsid w:val="00321634"/>
    <w:rsid w:val="00321C80"/>
    <w:rsid w:val="0032477A"/>
    <w:rsid w:val="0032485C"/>
    <w:rsid w:val="00324A62"/>
    <w:rsid w:val="0033045D"/>
    <w:rsid w:val="00330496"/>
    <w:rsid w:val="003323A0"/>
    <w:rsid w:val="00333710"/>
    <w:rsid w:val="0033435B"/>
    <w:rsid w:val="003360E8"/>
    <w:rsid w:val="00336456"/>
    <w:rsid w:val="00337763"/>
    <w:rsid w:val="003407F6"/>
    <w:rsid w:val="00340CAD"/>
    <w:rsid w:val="00341828"/>
    <w:rsid w:val="00342257"/>
    <w:rsid w:val="00342298"/>
    <w:rsid w:val="00343B16"/>
    <w:rsid w:val="00345380"/>
    <w:rsid w:val="003453E2"/>
    <w:rsid w:val="00345C02"/>
    <w:rsid w:val="003462E3"/>
    <w:rsid w:val="003469C9"/>
    <w:rsid w:val="00350A96"/>
    <w:rsid w:val="00352C10"/>
    <w:rsid w:val="00353070"/>
    <w:rsid w:val="0035348A"/>
    <w:rsid w:val="00354C08"/>
    <w:rsid w:val="00355C9F"/>
    <w:rsid w:val="00360927"/>
    <w:rsid w:val="003614F8"/>
    <w:rsid w:val="0036152A"/>
    <w:rsid w:val="0036156C"/>
    <w:rsid w:val="00361F07"/>
    <w:rsid w:val="0036288A"/>
    <w:rsid w:val="00362930"/>
    <w:rsid w:val="00363593"/>
    <w:rsid w:val="00365B1B"/>
    <w:rsid w:val="00366822"/>
    <w:rsid w:val="00366F1B"/>
    <w:rsid w:val="0036710B"/>
    <w:rsid w:val="00370966"/>
    <w:rsid w:val="00370E69"/>
    <w:rsid w:val="003715D1"/>
    <w:rsid w:val="00371DE6"/>
    <w:rsid w:val="00371FF1"/>
    <w:rsid w:val="00374093"/>
    <w:rsid w:val="003751C6"/>
    <w:rsid w:val="003754DC"/>
    <w:rsid w:val="00375FA1"/>
    <w:rsid w:val="00376EC1"/>
    <w:rsid w:val="00377ECD"/>
    <w:rsid w:val="0038047D"/>
    <w:rsid w:val="00380F25"/>
    <w:rsid w:val="00381BD7"/>
    <w:rsid w:val="00383550"/>
    <w:rsid w:val="00384813"/>
    <w:rsid w:val="0038595B"/>
    <w:rsid w:val="00385CF1"/>
    <w:rsid w:val="003864DA"/>
    <w:rsid w:val="00386E4F"/>
    <w:rsid w:val="0038776A"/>
    <w:rsid w:val="00390113"/>
    <w:rsid w:val="00390949"/>
    <w:rsid w:val="0039205E"/>
    <w:rsid w:val="00392D39"/>
    <w:rsid w:val="00393AFD"/>
    <w:rsid w:val="003943F9"/>
    <w:rsid w:val="00394F74"/>
    <w:rsid w:val="003965A2"/>
    <w:rsid w:val="00396845"/>
    <w:rsid w:val="00396D3B"/>
    <w:rsid w:val="00397BFD"/>
    <w:rsid w:val="003A0469"/>
    <w:rsid w:val="003A1197"/>
    <w:rsid w:val="003A2413"/>
    <w:rsid w:val="003A26F9"/>
    <w:rsid w:val="003A3468"/>
    <w:rsid w:val="003A5FB7"/>
    <w:rsid w:val="003A621E"/>
    <w:rsid w:val="003A6C33"/>
    <w:rsid w:val="003A6C8C"/>
    <w:rsid w:val="003A714F"/>
    <w:rsid w:val="003B01F6"/>
    <w:rsid w:val="003B0586"/>
    <w:rsid w:val="003B05FF"/>
    <w:rsid w:val="003B06F1"/>
    <w:rsid w:val="003B099A"/>
    <w:rsid w:val="003B36E5"/>
    <w:rsid w:val="003B5FDB"/>
    <w:rsid w:val="003B6729"/>
    <w:rsid w:val="003B6C0A"/>
    <w:rsid w:val="003B6DEE"/>
    <w:rsid w:val="003B6FEE"/>
    <w:rsid w:val="003C0064"/>
    <w:rsid w:val="003C0A4C"/>
    <w:rsid w:val="003C0D0D"/>
    <w:rsid w:val="003C0FCC"/>
    <w:rsid w:val="003C18AB"/>
    <w:rsid w:val="003C33C3"/>
    <w:rsid w:val="003C3D88"/>
    <w:rsid w:val="003C40CA"/>
    <w:rsid w:val="003C4241"/>
    <w:rsid w:val="003C4C30"/>
    <w:rsid w:val="003C6235"/>
    <w:rsid w:val="003C6C36"/>
    <w:rsid w:val="003C7104"/>
    <w:rsid w:val="003D1B7E"/>
    <w:rsid w:val="003D20B1"/>
    <w:rsid w:val="003D2E8A"/>
    <w:rsid w:val="003D4CE9"/>
    <w:rsid w:val="003D55C2"/>
    <w:rsid w:val="003E0203"/>
    <w:rsid w:val="003E12D3"/>
    <w:rsid w:val="003E1A0B"/>
    <w:rsid w:val="003E21EF"/>
    <w:rsid w:val="003E2D9F"/>
    <w:rsid w:val="003E3310"/>
    <w:rsid w:val="003E3C19"/>
    <w:rsid w:val="003E4072"/>
    <w:rsid w:val="003E43FF"/>
    <w:rsid w:val="003E4801"/>
    <w:rsid w:val="003E52AF"/>
    <w:rsid w:val="003E626E"/>
    <w:rsid w:val="003F1041"/>
    <w:rsid w:val="003F160D"/>
    <w:rsid w:val="003F1E4A"/>
    <w:rsid w:val="003F2F0E"/>
    <w:rsid w:val="003F3458"/>
    <w:rsid w:val="003F400E"/>
    <w:rsid w:val="003F4B20"/>
    <w:rsid w:val="003F5667"/>
    <w:rsid w:val="004018C0"/>
    <w:rsid w:val="00402B21"/>
    <w:rsid w:val="00403224"/>
    <w:rsid w:val="00403908"/>
    <w:rsid w:val="00404847"/>
    <w:rsid w:val="00405DE7"/>
    <w:rsid w:val="00406E90"/>
    <w:rsid w:val="00407C73"/>
    <w:rsid w:val="00411077"/>
    <w:rsid w:val="0041130F"/>
    <w:rsid w:val="004118CB"/>
    <w:rsid w:val="00411F8B"/>
    <w:rsid w:val="00414807"/>
    <w:rsid w:val="00414884"/>
    <w:rsid w:val="00414EB1"/>
    <w:rsid w:val="00415470"/>
    <w:rsid w:val="00415831"/>
    <w:rsid w:val="00416427"/>
    <w:rsid w:val="0041649B"/>
    <w:rsid w:val="004166D6"/>
    <w:rsid w:val="00416898"/>
    <w:rsid w:val="004168EB"/>
    <w:rsid w:val="00417C7E"/>
    <w:rsid w:val="00420016"/>
    <w:rsid w:val="004217E1"/>
    <w:rsid w:val="0042191F"/>
    <w:rsid w:val="00421AF3"/>
    <w:rsid w:val="004229A3"/>
    <w:rsid w:val="00422DF4"/>
    <w:rsid w:val="00423A4D"/>
    <w:rsid w:val="00423BF2"/>
    <w:rsid w:val="00425605"/>
    <w:rsid w:val="00426781"/>
    <w:rsid w:val="004276B8"/>
    <w:rsid w:val="00427D82"/>
    <w:rsid w:val="00430EBB"/>
    <w:rsid w:val="004315AE"/>
    <w:rsid w:val="00431A3A"/>
    <w:rsid w:val="004329C1"/>
    <w:rsid w:val="00433273"/>
    <w:rsid w:val="004333C2"/>
    <w:rsid w:val="004334A2"/>
    <w:rsid w:val="00434409"/>
    <w:rsid w:val="0043473C"/>
    <w:rsid w:val="004352F9"/>
    <w:rsid w:val="0043573F"/>
    <w:rsid w:val="0043653F"/>
    <w:rsid w:val="00436F71"/>
    <w:rsid w:val="0043738E"/>
    <w:rsid w:val="00441B6C"/>
    <w:rsid w:val="0044232D"/>
    <w:rsid w:val="00443912"/>
    <w:rsid w:val="0044475F"/>
    <w:rsid w:val="004454F6"/>
    <w:rsid w:val="00446318"/>
    <w:rsid w:val="00450646"/>
    <w:rsid w:val="00452426"/>
    <w:rsid w:val="00453C26"/>
    <w:rsid w:val="00453DB3"/>
    <w:rsid w:val="004540D8"/>
    <w:rsid w:val="00454750"/>
    <w:rsid w:val="004549F9"/>
    <w:rsid w:val="00454A1C"/>
    <w:rsid w:val="00454DC7"/>
    <w:rsid w:val="0045504E"/>
    <w:rsid w:val="00455117"/>
    <w:rsid w:val="00457392"/>
    <w:rsid w:val="00457F5B"/>
    <w:rsid w:val="00460C27"/>
    <w:rsid w:val="00461016"/>
    <w:rsid w:val="004621DB"/>
    <w:rsid w:val="004625EB"/>
    <w:rsid w:val="0046271C"/>
    <w:rsid w:val="00463B5F"/>
    <w:rsid w:val="00463D0A"/>
    <w:rsid w:val="00463D2B"/>
    <w:rsid w:val="00464632"/>
    <w:rsid w:val="00465452"/>
    <w:rsid w:val="004656D3"/>
    <w:rsid w:val="00466FAC"/>
    <w:rsid w:val="0047161A"/>
    <w:rsid w:val="00471D35"/>
    <w:rsid w:val="00474234"/>
    <w:rsid w:val="00474730"/>
    <w:rsid w:val="0047486D"/>
    <w:rsid w:val="004758D4"/>
    <w:rsid w:val="00475C60"/>
    <w:rsid w:val="00476158"/>
    <w:rsid w:val="004769D0"/>
    <w:rsid w:val="00476D63"/>
    <w:rsid w:val="00477299"/>
    <w:rsid w:val="004774C3"/>
    <w:rsid w:val="00480BED"/>
    <w:rsid w:val="00480C07"/>
    <w:rsid w:val="004846FE"/>
    <w:rsid w:val="004855E3"/>
    <w:rsid w:val="004876BC"/>
    <w:rsid w:val="00491613"/>
    <w:rsid w:val="00492253"/>
    <w:rsid w:val="0049238D"/>
    <w:rsid w:val="004949FD"/>
    <w:rsid w:val="00494D81"/>
    <w:rsid w:val="00496972"/>
    <w:rsid w:val="004978D9"/>
    <w:rsid w:val="004A0531"/>
    <w:rsid w:val="004A15CB"/>
    <w:rsid w:val="004A25F5"/>
    <w:rsid w:val="004A3C0C"/>
    <w:rsid w:val="004A4264"/>
    <w:rsid w:val="004A4289"/>
    <w:rsid w:val="004A4F1C"/>
    <w:rsid w:val="004A5F1E"/>
    <w:rsid w:val="004A602A"/>
    <w:rsid w:val="004A635C"/>
    <w:rsid w:val="004A6E3B"/>
    <w:rsid w:val="004A74B9"/>
    <w:rsid w:val="004B0957"/>
    <w:rsid w:val="004B0BBE"/>
    <w:rsid w:val="004B0BF7"/>
    <w:rsid w:val="004B1790"/>
    <w:rsid w:val="004B20FC"/>
    <w:rsid w:val="004B2480"/>
    <w:rsid w:val="004B2E2B"/>
    <w:rsid w:val="004B39FF"/>
    <w:rsid w:val="004B3D4F"/>
    <w:rsid w:val="004B6235"/>
    <w:rsid w:val="004B6C08"/>
    <w:rsid w:val="004C27D4"/>
    <w:rsid w:val="004C2C8E"/>
    <w:rsid w:val="004C2EF0"/>
    <w:rsid w:val="004C308B"/>
    <w:rsid w:val="004C3BEE"/>
    <w:rsid w:val="004C42F9"/>
    <w:rsid w:val="004C5456"/>
    <w:rsid w:val="004C65A5"/>
    <w:rsid w:val="004C6F0D"/>
    <w:rsid w:val="004C73D4"/>
    <w:rsid w:val="004C7435"/>
    <w:rsid w:val="004C7541"/>
    <w:rsid w:val="004C7BA5"/>
    <w:rsid w:val="004C7C08"/>
    <w:rsid w:val="004C7FA4"/>
    <w:rsid w:val="004D0F5B"/>
    <w:rsid w:val="004D24CF"/>
    <w:rsid w:val="004D26C9"/>
    <w:rsid w:val="004D40C4"/>
    <w:rsid w:val="004D4B5D"/>
    <w:rsid w:val="004D5EB3"/>
    <w:rsid w:val="004D722F"/>
    <w:rsid w:val="004E2EF3"/>
    <w:rsid w:val="004E397A"/>
    <w:rsid w:val="004E3BD9"/>
    <w:rsid w:val="004E5AAB"/>
    <w:rsid w:val="004E5E19"/>
    <w:rsid w:val="004E6076"/>
    <w:rsid w:val="004E6702"/>
    <w:rsid w:val="004F0D1C"/>
    <w:rsid w:val="004F10C0"/>
    <w:rsid w:val="004F2070"/>
    <w:rsid w:val="004F250C"/>
    <w:rsid w:val="004F28C0"/>
    <w:rsid w:val="004F3B13"/>
    <w:rsid w:val="004F3B28"/>
    <w:rsid w:val="004F3BAC"/>
    <w:rsid w:val="004F4136"/>
    <w:rsid w:val="004F4BCF"/>
    <w:rsid w:val="004F64B5"/>
    <w:rsid w:val="004F67C2"/>
    <w:rsid w:val="004F730B"/>
    <w:rsid w:val="004F74BC"/>
    <w:rsid w:val="00500B4C"/>
    <w:rsid w:val="00503EB3"/>
    <w:rsid w:val="00505FCB"/>
    <w:rsid w:val="00510BA5"/>
    <w:rsid w:val="00511F14"/>
    <w:rsid w:val="005122E8"/>
    <w:rsid w:val="00513166"/>
    <w:rsid w:val="0051495D"/>
    <w:rsid w:val="005171AF"/>
    <w:rsid w:val="00517C2F"/>
    <w:rsid w:val="00520CF7"/>
    <w:rsid w:val="005213AD"/>
    <w:rsid w:val="00521CB5"/>
    <w:rsid w:val="00524314"/>
    <w:rsid w:val="00524F6F"/>
    <w:rsid w:val="0052539D"/>
    <w:rsid w:val="005262ED"/>
    <w:rsid w:val="0052710A"/>
    <w:rsid w:val="005271B1"/>
    <w:rsid w:val="00527CBF"/>
    <w:rsid w:val="005317DF"/>
    <w:rsid w:val="00531CFE"/>
    <w:rsid w:val="00532472"/>
    <w:rsid w:val="005324CA"/>
    <w:rsid w:val="00532F33"/>
    <w:rsid w:val="00533706"/>
    <w:rsid w:val="00533946"/>
    <w:rsid w:val="00533A60"/>
    <w:rsid w:val="00534E45"/>
    <w:rsid w:val="00537F27"/>
    <w:rsid w:val="005401A2"/>
    <w:rsid w:val="00541097"/>
    <w:rsid w:val="00543547"/>
    <w:rsid w:val="00545EBE"/>
    <w:rsid w:val="005469BB"/>
    <w:rsid w:val="00546D13"/>
    <w:rsid w:val="00546F98"/>
    <w:rsid w:val="00546FC8"/>
    <w:rsid w:val="00550236"/>
    <w:rsid w:val="00550B5C"/>
    <w:rsid w:val="005510FD"/>
    <w:rsid w:val="00551A6C"/>
    <w:rsid w:val="00552590"/>
    <w:rsid w:val="0055275E"/>
    <w:rsid w:val="005547E1"/>
    <w:rsid w:val="005578FB"/>
    <w:rsid w:val="005617FE"/>
    <w:rsid w:val="00563237"/>
    <w:rsid w:val="00563BB9"/>
    <w:rsid w:val="00563DFD"/>
    <w:rsid w:val="00564592"/>
    <w:rsid w:val="00564FF8"/>
    <w:rsid w:val="0056524F"/>
    <w:rsid w:val="005655A8"/>
    <w:rsid w:val="00566DCF"/>
    <w:rsid w:val="00567342"/>
    <w:rsid w:val="0056744A"/>
    <w:rsid w:val="005677F2"/>
    <w:rsid w:val="00567838"/>
    <w:rsid w:val="00570907"/>
    <w:rsid w:val="00571771"/>
    <w:rsid w:val="00572463"/>
    <w:rsid w:val="00574095"/>
    <w:rsid w:val="0057616A"/>
    <w:rsid w:val="00576CF5"/>
    <w:rsid w:val="0058085C"/>
    <w:rsid w:val="00580C8B"/>
    <w:rsid w:val="00580DDD"/>
    <w:rsid w:val="00581E45"/>
    <w:rsid w:val="00581F49"/>
    <w:rsid w:val="0058225E"/>
    <w:rsid w:val="00582CAA"/>
    <w:rsid w:val="00583897"/>
    <w:rsid w:val="00586402"/>
    <w:rsid w:val="0058640D"/>
    <w:rsid w:val="00587353"/>
    <w:rsid w:val="0058743F"/>
    <w:rsid w:val="005874B3"/>
    <w:rsid w:val="00590B98"/>
    <w:rsid w:val="005923C5"/>
    <w:rsid w:val="005932BA"/>
    <w:rsid w:val="00593600"/>
    <w:rsid w:val="0059515F"/>
    <w:rsid w:val="0059556D"/>
    <w:rsid w:val="00595C47"/>
    <w:rsid w:val="00596226"/>
    <w:rsid w:val="00597CA9"/>
    <w:rsid w:val="00597CBB"/>
    <w:rsid w:val="005A05AA"/>
    <w:rsid w:val="005A0A37"/>
    <w:rsid w:val="005A13F6"/>
    <w:rsid w:val="005A31B5"/>
    <w:rsid w:val="005A37B6"/>
    <w:rsid w:val="005A4570"/>
    <w:rsid w:val="005A5411"/>
    <w:rsid w:val="005A5452"/>
    <w:rsid w:val="005A54D2"/>
    <w:rsid w:val="005A5731"/>
    <w:rsid w:val="005A6A3B"/>
    <w:rsid w:val="005A6D75"/>
    <w:rsid w:val="005A7127"/>
    <w:rsid w:val="005A78F7"/>
    <w:rsid w:val="005B176C"/>
    <w:rsid w:val="005B1C9E"/>
    <w:rsid w:val="005B1D56"/>
    <w:rsid w:val="005B2CAB"/>
    <w:rsid w:val="005B3E99"/>
    <w:rsid w:val="005B5CEE"/>
    <w:rsid w:val="005B66AD"/>
    <w:rsid w:val="005B7C3C"/>
    <w:rsid w:val="005C0F7A"/>
    <w:rsid w:val="005C13F6"/>
    <w:rsid w:val="005C15E8"/>
    <w:rsid w:val="005C190A"/>
    <w:rsid w:val="005C279F"/>
    <w:rsid w:val="005C4478"/>
    <w:rsid w:val="005C536A"/>
    <w:rsid w:val="005C62CB"/>
    <w:rsid w:val="005C64E8"/>
    <w:rsid w:val="005C6B6B"/>
    <w:rsid w:val="005C73E8"/>
    <w:rsid w:val="005C74D4"/>
    <w:rsid w:val="005C7849"/>
    <w:rsid w:val="005C7C44"/>
    <w:rsid w:val="005C7D82"/>
    <w:rsid w:val="005D00B7"/>
    <w:rsid w:val="005D1108"/>
    <w:rsid w:val="005D2095"/>
    <w:rsid w:val="005D23B8"/>
    <w:rsid w:val="005D2435"/>
    <w:rsid w:val="005D2621"/>
    <w:rsid w:val="005D2CA0"/>
    <w:rsid w:val="005D3DC8"/>
    <w:rsid w:val="005D52A6"/>
    <w:rsid w:val="005D5565"/>
    <w:rsid w:val="005D57EC"/>
    <w:rsid w:val="005D7030"/>
    <w:rsid w:val="005D77A9"/>
    <w:rsid w:val="005D7B3C"/>
    <w:rsid w:val="005E006B"/>
    <w:rsid w:val="005E03E0"/>
    <w:rsid w:val="005E0F26"/>
    <w:rsid w:val="005E1412"/>
    <w:rsid w:val="005E1503"/>
    <w:rsid w:val="005E6793"/>
    <w:rsid w:val="005E71CC"/>
    <w:rsid w:val="005F1EBF"/>
    <w:rsid w:val="005F2293"/>
    <w:rsid w:val="005F2B8A"/>
    <w:rsid w:val="005F2C79"/>
    <w:rsid w:val="005F368E"/>
    <w:rsid w:val="005F51CA"/>
    <w:rsid w:val="005F74B8"/>
    <w:rsid w:val="00600092"/>
    <w:rsid w:val="00601C3D"/>
    <w:rsid w:val="00602989"/>
    <w:rsid w:val="00602B75"/>
    <w:rsid w:val="00602ED3"/>
    <w:rsid w:val="00605242"/>
    <w:rsid w:val="00605F96"/>
    <w:rsid w:val="00607461"/>
    <w:rsid w:val="00607964"/>
    <w:rsid w:val="0061015B"/>
    <w:rsid w:val="00610346"/>
    <w:rsid w:val="006111AB"/>
    <w:rsid w:val="006112E6"/>
    <w:rsid w:val="0061185D"/>
    <w:rsid w:val="006118E1"/>
    <w:rsid w:val="00611CF9"/>
    <w:rsid w:val="00611DE7"/>
    <w:rsid w:val="006150D3"/>
    <w:rsid w:val="0061547A"/>
    <w:rsid w:val="006160E8"/>
    <w:rsid w:val="006165D6"/>
    <w:rsid w:val="00616864"/>
    <w:rsid w:val="006170DE"/>
    <w:rsid w:val="006173A8"/>
    <w:rsid w:val="0062085D"/>
    <w:rsid w:val="00620FEB"/>
    <w:rsid w:val="00621C48"/>
    <w:rsid w:val="00622677"/>
    <w:rsid w:val="00622CFE"/>
    <w:rsid w:val="00622DA2"/>
    <w:rsid w:val="00622E6E"/>
    <w:rsid w:val="00623E06"/>
    <w:rsid w:val="00624E8B"/>
    <w:rsid w:val="00625F9D"/>
    <w:rsid w:val="0062745D"/>
    <w:rsid w:val="0063222E"/>
    <w:rsid w:val="00632E4A"/>
    <w:rsid w:val="00633D9D"/>
    <w:rsid w:val="006366CE"/>
    <w:rsid w:val="006373B8"/>
    <w:rsid w:val="006374C0"/>
    <w:rsid w:val="00640146"/>
    <w:rsid w:val="00642A5F"/>
    <w:rsid w:val="00643877"/>
    <w:rsid w:val="00645357"/>
    <w:rsid w:val="00646869"/>
    <w:rsid w:val="00647314"/>
    <w:rsid w:val="00650843"/>
    <w:rsid w:val="00650BFE"/>
    <w:rsid w:val="006510BF"/>
    <w:rsid w:val="0065139F"/>
    <w:rsid w:val="00651C84"/>
    <w:rsid w:val="00652A24"/>
    <w:rsid w:val="00652C5A"/>
    <w:rsid w:val="00652FC0"/>
    <w:rsid w:val="00652FDC"/>
    <w:rsid w:val="00653E62"/>
    <w:rsid w:val="006542B7"/>
    <w:rsid w:val="00654E2F"/>
    <w:rsid w:val="00655B06"/>
    <w:rsid w:val="00655B92"/>
    <w:rsid w:val="00655F12"/>
    <w:rsid w:val="00656811"/>
    <w:rsid w:val="0065737E"/>
    <w:rsid w:val="00657E6F"/>
    <w:rsid w:val="0066058E"/>
    <w:rsid w:val="006611DE"/>
    <w:rsid w:val="00661F78"/>
    <w:rsid w:val="006634F2"/>
    <w:rsid w:val="006639BF"/>
    <w:rsid w:val="00663A50"/>
    <w:rsid w:val="0066446C"/>
    <w:rsid w:val="006647D7"/>
    <w:rsid w:val="00666DEE"/>
    <w:rsid w:val="006678AE"/>
    <w:rsid w:val="006679D8"/>
    <w:rsid w:val="00670184"/>
    <w:rsid w:val="00671E09"/>
    <w:rsid w:val="00673EB5"/>
    <w:rsid w:val="00674719"/>
    <w:rsid w:val="00676CFA"/>
    <w:rsid w:val="00676F1D"/>
    <w:rsid w:val="006773D1"/>
    <w:rsid w:val="0068042D"/>
    <w:rsid w:val="0068069C"/>
    <w:rsid w:val="006807C3"/>
    <w:rsid w:val="006816FF"/>
    <w:rsid w:val="00683B43"/>
    <w:rsid w:val="006844BB"/>
    <w:rsid w:val="00684AA8"/>
    <w:rsid w:val="00684C3B"/>
    <w:rsid w:val="00685BBA"/>
    <w:rsid w:val="006861EF"/>
    <w:rsid w:val="00686B5A"/>
    <w:rsid w:val="00691F17"/>
    <w:rsid w:val="006921E2"/>
    <w:rsid w:val="0069310B"/>
    <w:rsid w:val="00697E25"/>
    <w:rsid w:val="006A1524"/>
    <w:rsid w:val="006A22A5"/>
    <w:rsid w:val="006A3F16"/>
    <w:rsid w:val="006A4FC8"/>
    <w:rsid w:val="006A59E0"/>
    <w:rsid w:val="006A60CD"/>
    <w:rsid w:val="006A7979"/>
    <w:rsid w:val="006A7CAE"/>
    <w:rsid w:val="006B13EC"/>
    <w:rsid w:val="006B304C"/>
    <w:rsid w:val="006B33C3"/>
    <w:rsid w:val="006B3A21"/>
    <w:rsid w:val="006B4ADD"/>
    <w:rsid w:val="006B6919"/>
    <w:rsid w:val="006C093D"/>
    <w:rsid w:val="006C1C74"/>
    <w:rsid w:val="006C29A8"/>
    <w:rsid w:val="006C2D72"/>
    <w:rsid w:val="006C2ECB"/>
    <w:rsid w:val="006C2F5E"/>
    <w:rsid w:val="006C4EB1"/>
    <w:rsid w:val="006C57AD"/>
    <w:rsid w:val="006C607F"/>
    <w:rsid w:val="006C6223"/>
    <w:rsid w:val="006C6A11"/>
    <w:rsid w:val="006C6AC6"/>
    <w:rsid w:val="006C712A"/>
    <w:rsid w:val="006C786B"/>
    <w:rsid w:val="006D0190"/>
    <w:rsid w:val="006D02F5"/>
    <w:rsid w:val="006D197B"/>
    <w:rsid w:val="006D1CFC"/>
    <w:rsid w:val="006D2546"/>
    <w:rsid w:val="006D2F07"/>
    <w:rsid w:val="006D2F9B"/>
    <w:rsid w:val="006D46D2"/>
    <w:rsid w:val="006D4B69"/>
    <w:rsid w:val="006D57C9"/>
    <w:rsid w:val="006D5A09"/>
    <w:rsid w:val="006D6484"/>
    <w:rsid w:val="006D6667"/>
    <w:rsid w:val="006D6772"/>
    <w:rsid w:val="006D68EF"/>
    <w:rsid w:val="006D7999"/>
    <w:rsid w:val="006D7BF1"/>
    <w:rsid w:val="006E125B"/>
    <w:rsid w:val="006E139B"/>
    <w:rsid w:val="006E15A2"/>
    <w:rsid w:val="006E19CF"/>
    <w:rsid w:val="006E1C7C"/>
    <w:rsid w:val="006E1F24"/>
    <w:rsid w:val="006E2A03"/>
    <w:rsid w:val="006E5EA4"/>
    <w:rsid w:val="006E6685"/>
    <w:rsid w:val="006E725C"/>
    <w:rsid w:val="006F29B3"/>
    <w:rsid w:val="006F3091"/>
    <w:rsid w:val="006F4576"/>
    <w:rsid w:val="006F50FE"/>
    <w:rsid w:val="006F5244"/>
    <w:rsid w:val="006F561A"/>
    <w:rsid w:val="006F56CD"/>
    <w:rsid w:val="006F6312"/>
    <w:rsid w:val="006F63D0"/>
    <w:rsid w:val="006F690C"/>
    <w:rsid w:val="006F6E82"/>
    <w:rsid w:val="006F7D19"/>
    <w:rsid w:val="00700199"/>
    <w:rsid w:val="00700542"/>
    <w:rsid w:val="00702665"/>
    <w:rsid w:val="007028E8"/>
    <w:rsid w:val="007032E1"/>
    <w:rsid w:val="007047E9"/>
    <w:rsid w:val="00704B39"/>
    <w:rsid w:val="00706421"/>
    <w:rsid w:val="0070726B"/>
    <w:rsid w:val="00707562"/>
    <w:rsid w:val="007101EA"/>
    <w:rsid w:val="00710329"/>
    <w:rsid w:val="00711535"/>
    <w:rsid w:val="0071261B"/>
    <w:rsid w:val="007134A2"/>
    <w:rsid w:val="00713A2E"/>
    <w:rsid w:val="00713A4D"/>
    <w:rsid w:val="00714145"/>
    <w:rsid w:val="007145AB"/>
    <w:rsid w:val="00715A3F"/>
    <w:rsid w:val="0071648B"/>
    <w:rsid w:val="00716E57"/>
    <w:rsid w:val="00717229"/>
    <w:rsid w:val="00717E00"/>
    <w:rsid w:val="0072059D"/>
    <w:rsid w:val="007211A1"/>
    <w:rsid w:val="00721853"/>
    <w:rsid w:val="00721A59"/>
    <w:rsid w:val="00721CDB"/>
    <w:rsid w:val="00723127"/>
    <w:rsid w:val="00723FC0"/>
    <w:rsid w:val="00724044"/>
    <w:rsid w:val="00724A0E"/>
    <w:rsid w:val="00724ED8"/>
    <w:rsid w:val="0072527A"/>
    <w:rsid w:val="007254C5"/>
    <w:rsid w:val="0072579B"/>
    <w:rsid w:val="00725A59"/>
    <w:rsid w:val="00725DF6"/>
    <w:rsid w:val="0072733E"/>
    <w:rsid w:val="00731188"/>
    <w:rsid w:val="00731429"/>
    <w:rsid w:val="00733AA4"/>
    <w:rsid w:val="007342D1"/>
    <w:rsid w:val="0073579B"/>
    <w:rsid w:val="0073629A"/>
    <w:rsid w:val="007362D8"/>
    <w:rsid w:val="00736C30"/>
    <w:rsid w:val="00742786"/>
    <w:rsid w:val="00742F50"/>
    <w:rsid w:val="007430D8"/>
    <w:rsid w:val="007431AA"/>
    <w:rsid w:val="0074438D"/>
    <w:rsid w:val="00744EB1"/>
    <w:rsid w:val="007470CE"/>
    <w:rsid w:val="007479BD"/>
    <w:rsid w:val="00747B27"/>
    <w:rsid w:val="00751E6F"/>
    <w:rsid w:val="00752331"/>
    <w:rsid w:val="0075320C"/>
    <w:rsid w:val="00753270"/>
    <w:rsid w:val="007538B8"/>
    <w:rsid w:val="00754ABB"/>
    <w:rsid w:val="00755F59"/>
    <w:rsid w:val="00755FEF"/>
    <w:rsid w:val="0075654B"/>
    <w:rsid w:val="007567EE"/>
    <w:rsid w:val="007572E8"/>
    <w:rsid w:val="00757E15"/>
    <w:rsid w:val="00760210"/>
    <w:rsid w:val="00760BA2"/>
    <w:rsid w:val="00760ECB"/>
    <w:rsid w:val="00760ED2"/>
    <w:rsid w:val="0076237E"/>
    <w:rsid w:val="00762CF5"/>
    <w:rsid w:val="00763532"/>
    <w:rsid w:val="00763FEF"/>
    <w:rsid w:val="0076571A"/>
    <w:rsid w:val="00765F10"/>
    <w:rsid w:val="0076686F"/>
    <w:rsid w:val="00766FC8"/>
    <w:rsid w:val="007674EE"/>
    <w:rsid w:val="00767BB5"/>
    <w:rsid w:val="007707BA"/>
    <w:rsid w:val="00770830"/>
    <w:rsid w:val="00770FB3"/>
    <w:rsid w:val="0077180E"/>
    <w:rsid w:val="0077237A"/>
    <w:rsid w:val="0077266D"/>
    <w:rsid w:val="00773B2C"/>
    <w:rsid w:val="00774D37"/>
    <w:rsid w:val="0077539B"/>
    <w:rsid w:val="00775F01"/>
    <w:rsid w:val="00776539"/>
    <w:rsid w:val="00776695"/>
    <w:rsid w:val="00776881"/>
    <w:rsid w:val="00780536"/>
    <w:rsid w:val="007812A5"/>
    <w:rsid w:val="00781506"/>
    <w:rsid w:val="00784FEE"/>
    <w:rsid w:val="007851CC"/>
    <w:rsid w:val="0078534B"/>
    <w:rsid w:val="007860B4"/>
    <w:rsid w:val="0078679B"/>
    <w:rsid w:val="007874D1"/>
    <w:rsid w:val="00790234"/>
    <w:rsid w:val="007907E6"/>
    <w:rsid w:val="00791D2D"/>
    <w:rsid w:val="00792346"/>
    <w:rsid w:val="00792AE9"/>
    <w:rsid w:val="00794785"/>
    <w:rsid w:val="00795141"/>
    <w:rsid w:val="007960AE"/>
    <w:rsid w:val="00796F4F"/>
    <w:rsid w:val="0079752C"/>
    <w:rsid w:val="00797AB5"/>
    <w:rsid w:val="00797CD2"/>
    <w:rsid w:val="00797FE5"/>
    <w:rsid w:val="007A0EED"/>
    <w:rsid w:val="007A2E67"/>
    <w:rsid w:val="007A41FE"/>
    <w:rsid w:val="007A5089"/>
    <w:rsid w:val="007A5240"/>
    <w:rsid w:val="007A5473"/>
    <w:rsid w:val="007A5A6D"/>
    <w:rsid w:val="007A5DB3"/>
    <w:rsid w:val="007A64A0"/>
    <w:rsid w:val="007A6AB1"/>
    <w:rsid w:val="007A6E4D"/>
    <w:rsid w:val="007A7298"/>
    <w:rsid w:val="007A7F3B"/>
    <w:rsid w:val="007B194C"/>
    <w:rsid w:val="007B32C6"/>
    <w:rsid w:val="007B3842"/>
    <w:rsid w:val="007B3DC2"/>
    <w:rsid w:val="007B3F8A"/>
    <w:rsid w:val="007B5EF3"/>
    <w:rsid w:val="007B6367"/>
    <w:rsid w:val="007B753E"/>
    <w:rsid w:val="007B7C1C"/>
    <w:rsid w:val="007C0283"/>
    <w:rsid w:val="007C055C"/>
    <w:rsid w:val="007C26A3"/>
    <w:rsid w:val="007C2AD0"/>
    <w:rsid w:val="007C506E"/>
    <w:rsid w:val="007C52ED"/>
    <w:rsid w:val="007C7A52"/>
    <w:rsid w:val="007D1049"/>
    <w:rsid w:val="007D1170"/>
    <w:rsid w:val="007D2EFC"/>
    <w:rsid w:val="007D40AC"/>
    <w:rsid w:val="007D56AA"/>
    <w:rsid w:val="007D57A7"/>
    <w:rsid w:val="007D7699"/>
    <w:rsid w:val="007D7F8C"/>
    <w:rsid w:val="007E05EB"/>
    <w:rsid w:val="007E14F7"/>
    <w:rsid w:val="007E2068"/>
    <w:rsid w:val="007E2B63"/>
    <w:rsid w:val="007E7429"/>
    <w:rsid w:val="007E7B02"/>
    <w:rsid w:val="007F0D91"/>
    <w:rsid w:val="007F1566"/>
    <w:rsid w:val="007F186D"/>
    <w:rsid w:val="007F1A35"/>
    <w:rsid w:val="007F2B65"/>
    <w:rsid w:val="007F3E27"/>
    <w:rsid w:val="007F3E4A"/>
    <w:rsid w:val="007F5B7C"/>
    <w:rsid w:val="007F5FB7"/>
    <w:rsid w:val="007F708D"/>
    <w:rsid w:val="00800A18"/>
    <w:rsid w:val="00801583"/>
    <w:rsid w:val="00801B4B"/>
    <w:rsid w:val="00803F0B"/>
    <w:rsid w:val="008042CD"/>
    <w:rsid w:val="00804CA7"/>
    <w:rsid w:val="00805463"/>
    <w:rsid w:val="00806138"/>
    <w:rsid w:val="00806A2B"/>
    <w:rsid w:val="00806DF2"/>
    <w:rsid w:val="008070AF"/>
    <w:rsid w:val="00810B3B"/>
    <w:rsid w:val="00810FD7"/>
    <w:rsid w:val="0081265C"/>
    <w:rsid w:val="00812D18"/>
    <w:rsid w:val="00812F18"/>
    <w:rsid w:val="00813909"/>
    <w:rsid w:val="00813E6E"/>
    <w:rsid w:val="00814556"/>
    <w:rsid w:val="00814688"/>
    <w:rsid w:val="0081484A"/>
    <w:rsid w:val="00814FD7"/>
    <w:rsid w:val="00815ABB"/>
    <w:rsid w:val="00815EAF"/>
    <w:rsid w:val="008161C1"/>
    <w:rsid w:val="00816434"/>
    <w:rsid w:val="00816451"/>
    <w:rsid w:val="008166F3"/>
    <w:rsid w:val="0081705A"/>
    <w:rsid w:val="0082027A"/>
    <w:rsid w:val="00821C24"/>
    <w:rsid w:val="008220E9"/>
    <w:rsid w:val="008221A2"/>
    <w:rsid w:val="00822234"/>
    <w:rsid w:val="00823581"/>
    <w:rsid w:val="00824383"/>
    <w:rsid w:val="008248A5"/>
    <w:rsid w:val="00824EB2"/>
    <w:rsid w:val="00826611"/>
    <w:rsid w:val="0082687F"/>
    <w:rsid w:val="00830627"/>
    <w:rsid w:val="0083062E"/>
    <w:rsid w:val="00830937"/>
    <w:rsid w:val="00830B52"/>
    <w:rsid w:val="0083151F"/>
    <w:rsid w:val="00831AC6"/>
    <w:rsid w:val="00831E30"/>
    <w:rsid w:val="00832A13"/>
    <w:rsid w:val="0083312E"/>
    <w:rsid w:val="00834B94"/>
    <w:rsid w:val="0083691B"/>
    <w:rsid w:val="00836CA4"/>
    <w:rsid w:val="008373A7"/>
    <w:rsid w:val="00837B98"/>
    <w:rsid w:val="00841CD1"/>
    <w:rsid w:val="00843457"/>
    <w:rsid w:val="00843C43"/>
    <w:rsid w:val="00843E5A"/>
    <w:rsid w:val="008446BB"/>
    <w:rsid w:val="00845363"/>
    <w:rsid w:val="00846182"/>
    <w:rsid w:val="008462E3"/>
    <w:rsid w:val="00846A79"/>
    <w:rsid w:val="00847A1A"/>
    <w:rsid w:val="00847DE6"/>
    <w:rsid w:val="008505CB"/>
    <w:rsid w:val="00850841"/>
    <w:rsid w:val="00850B75"/>
    <w:rsid w:val="008534CF"/>
    <w:rsid w:val="00854357"/>
    <w:rsid w:val="00854ABC"/>
    <w:rsid w:val="0085596B"/>
    <w:rsid w:val="00855F03"/>
    <w:rsid w:val="00856DF9"/>
    <w:rsid w:val="00856EC8"/>
    <w:rsid w:val="008574D0"/>
    <w:rsid w:val="008603F7"/>
    <w:rsid w:val="00860BFD"/>
    <w:rsid w:val="00863CE6"/>
    <w:rsid w:val="008656DA"/>
    <w:rsid w:val="00866137"/>
    <w:rsid w:val="008678E5"/>
    <w:rsid w:val="0087014D"/>
    <w:rsid w:val="008705CA"/>
    <w:rsid w:val="008706F6"/>
    <w:rsid w:val="00872210"/>
    <w:rsid w:val="00872FAA"/>
    <w:rsid w:val="00873C9E"/>
    <w:rsid w:val="00873CEC"/>
    <w:rsid w:val="0087414E"/>
    <w:rsid w:val="0087624A"/>
    <w:rsid w:val="008766F1"/>
    <w:rsid w:val="00876D0C"/>
    <w:rsid w:val="00877B3F"/>
    <w:rsid w:val="008813A1"/>
    <w:rsid w:val="0088141A"/>
    <w:rsid w:val="00882803"/>
    <w:rsid w:val="00883025"/>
    <w:rsid w:val="0088354F"/>
    <w:rsid w:val="00884806"/>
    <w:rsid w:val="00884913"/>
    <w:rsid w:val="00885650"/>
    <w:rsid w:val="00886081"/>
    <w:rsid w:val="008863C4"/>
    <w:rsid w:val="008864C1"/>
    <w:rsid w:val="00887AB4"/>
    <w:rsid w:val="008945FA"/>
    <w:rsid w:val="00894660"/>
    <w:rsid w:val="00895C93"/>
    <w:rsid w:val="008977DB"/>
    <w:rsid w:val="00897A7E"/>
    <w:rsid w:val="008A0596"/>
    <w:rsid w:val="008A07CA"/>
    <w:rsid w:val="008A2970"/>
    <w:rsid w:val="008A3C73"/>
    <w:rsid w:val="008A43B4"/>
    <w:rsid w:val="008A4A2F"/>
    <w:rsid w:val="008A56C3"/>
    <w:rsid w:val="008A592A"/>
    <w:rsid w:val="008A60D4"/>
    <w:rsid w:val="008A6204"/>
    <w:rsid w:val="008A6BA9"/>
    <w:rsid w:val="008B263D"/>
    <w:rsid w:val="008B29FC"/>
    <w:rsid w:val="008B2F93"/>
    <w:rsid w:val="008B4983"/>
    <w:rsid w:val="008B4E6B"/>
    <w:rsid w:val="008B60EC"/>
    <w:rsid w:val="008B7F80"/>
    <w:rsid w:val="008C093E"/>
    <w:rsid w:val="008C11D8"/>
    <w:rsid w:val="008C138B"/>
    <w:rsid w:val="008C242C"/>
    <w:rsid w:val="008C2717"/>
    <w:rsid w:val="008C2C94"/>
    <w:rsid w:val="008C318C"/>
    <w:rsid w:val="008C3337"/>
    <w:rsid w:val="008C3E5F"/>
    <w:rsid w:val="008C51DC"/>
    <w:rsid w:val="008C5D63"/>
    <w:rsid w:val="008C6658"/>
    <w:rsid w:val="008C6816"/>
    <w:rsid w:val="008C7416"/>
    <w:rsid w:val="008D09B6"/>
    <w:rsid w:val="008D13B1"/>
    <w:rsid w:val="008D2915"/>
    <w:rsid w:val="008D2C02"/>
    <w:rsid w:val="008D389A"/>
    <w:rsid w:val="008D3B8D"/>
    <w:rsid w:val="008D4918"/>
    <w:rsid w:val="008D4E29"/>
    <w:rsid w:val="008D6322"/>
    <w:rsid w:val="008D63BB"/>
    <w:rsid w:val="008D69C6"/>
    <w:rsid w:val="008D74E8"/>
    <w:rsid w:val="008E2EEE"/>
    <w:rsid w:val="008E440E"/>
    <w:rsid w:val="008E4F82"/>
    <w:rsid w:val="008E602B"/>
    <w:rsid w:val="008E7085"/>
    <w:rsid w:val="008F10DD"/>
    <w:rsid w:val="008F15FC"/>
    <w:rsid w:val="008F1D02"/>
    <w:rsid w:val="008F1EE8"/>
    <w:rsid w:val="008F2202"/>
    <w:rsid w:val="008F455E"/>
    <w:rsid w:val="008F52FD"/>
    <w:rsid w:val="008F5988"/>
    <w:rsid w:val="0090154D"/>
    <w:rsid w:val="009015AB"/>
    <w:rsid w:val="009028CD"/>
    <w:rsid w:val="00903131"/>
    <w:rsid w:val="009043C0"/>
    <w:rsid w:val="00905772"/>
    <w:rsid w:val="00907B6B"/>
    <w:rsid w:val="00914023"/>
    <w:rsid w:val="009142DA"/>
    <w:rsid w:val="00914605"/>
    <w:rsid w:val="009147E4"/>
    <w:rsid w:val="00915B6D"/>
    <w:rsid w:val="009205FC"/>
    <w:rsid w:val="00920B29"/>
    <w:rsid w:val="00920B2F"/>
    <w:rsid w:val="00921BAE"/>
    <w:rsid w:val="00922FB5"/>
    <w:rsid w:val="00923E41"/>
    <w:rsid w:val="00923F33"/>
    <w:rsid w:val="009245F1"/>
    <w:rsid w:val="0092490E"/>
    <w:rsid w:val="00924954"/>
    <w:rsid w:val="00924980"/>
    <w:rsid w:val="00926E7A"/>
    <w:rsid w:val="009270D3"/>
    <w:rsid w:val="00927392"/>
    <w:rsid w:val="00927500"/>
    <w:rsid w:val="009275C9"/>
    <w:rsid w:val="009304F2"/>
    <w:rsid w:val="00930A1D"/>
    <w:rsid w:val="00930B4B"/>
    <w:rsid w:val="009317BC"/>
    <w:rsid w:val="0093226E"/>
    <w:rsid w:val="00932DF8"/>
    <w:rsid w:val="0093347F"/>
    <w:rsid w:val="00934A15"/>
    <w:rsid w:val="009367DD"/>
    <w:rsid w:val="0093694A"/>
    <w:rsid w:val="00936CE7"/>
    <w:rsid w:val="009378D2"/>
    <w:rsid w:val="00937C43"/>
    <w:rsid w:val="00940531"/>
    <w:rsid w:val="00941845"/>
    <w:rsid w:val="00942201"/>
    <w:rsid w:val="00942CA7"/>
    <w:rsid w:val="009446B8"/>
    <w:rsid w:val="00944F63"/>
    <w:rsid w:val="00944FDC"/>
    <w:rsid w:val="009454A8"/>
    <w:rsid w:val="00945DF0"/>
    <w:rsid w:val="00946BA9"/>
    <w:rsid w:val="0095037C"/>
    <w:rsid w:val="009509BC"/>
    <w:rsid w:val="00950FA7"/>
    <w:rsid w:val="00951F04"/>
    <w:rsid w:val="009521F9"/>
    <w:rsid w:val="009530BF"/>
    <w:rsid w:val="00954165"/>
    <w:rsid w:val="009545D0"/>
    <w:rsid w:val="00954612"/>
    <w:rsid w:val="00954D30"/>
    <w:rsid w:val="009559AB"/>
    <w:rsid w:val="009578DC"/>
    <w:rsid w:val="00957F3E"/>
    <w:rsid w:val="009602FF"/>
    <w:rsid w:val="00960818"/>
    <w:rsid w:val="00962B06"/>
    <w:rsid w:val="00964346"/>
    <w:rsid w:val="00964B49"/>
    <w:rsid w:val="00964BA9"/>
    <w:rsid w:val="0096520D"/>
    <w:rsid w:val="0096669C"/>
    <w:rsid w:val="00967F08"/>
    <w:rsid w:val="009702D8"/>
    <w:rsid w:val="00971F9E"/>
    <w:rsid w:val="00973775"/>
    <w:rsid w:val="00973F2B"/>
    <w:rsid w:val="0097416F"/>
    <w:rsid w:val="00975575"/>
    <w:rsid w:val="00976A9E"/>
    <w:rsid w:val="009777BE"/>
    <w:rsid w:val="009801B6"/>
    <w:rsid w:val="00981B40"/>
    <w:rsid w:val="00982FA0"/>
    <w:rsid w:val="009831FD"/>
    <w:rsid w:val="009853F9"/>
    <w:rsid w:val="00985DD9"/>
    <w:rsid w:val="00985FB0"/>
    <w:rsid w:val="00990596"/>
    <w:rsid w:val="009907FD"/>
    <w:rsid w:val="00991C58"/>
    <w:rsid w:val="00994442"/>
    <w:rsid w:val="0099485F"/>
    <w:rsid w:val="00994AB3"/>
    <w:rsid w:val="00995F75"/>
    <w:rsid w:val="009960AA"/>
    <w:rsid w:val="00996265"/>
    <w:rsid w:val="00997CA8"/>
    <w:rsid w:val="009A1341"/>
    <w:rsid w:val="009A1AB8"/>
    <w:rsid w:val="009A1AD6"/>
    <w:rsid w:val="009A2089"/>
    <w:rsid w:val="009A2199"/>
    <w:rsid w:val="009A29A7"/>
    <w:rsid w:val="009A3FFC"/>
    <w:rsid w:val="009A50C7"/>
    <w:rsid w:val="009A5663"/>
    <w:rsid w:val="009A5674"/>
    <w:rsid w:val="009A5DBE"/>
    <w:rsid w:val="009A5F63"/>
    <w:rsid w:val="009A68CC"/>
    <w:rsid w:val="009A68D2"/>
    <w:rsid w:val="009A74DB"/>
    <w:rsid w:val="009A7683"/>
    <w:rsid w:val="009B26F0"/>
    <w:rsid w:val="009B2F42"/>
    <w:rsid w:val="009B3F73"/>
    <w:rsid w:val="009B4C6D"/>
    <w:rsid w:val="009B5EAF"/>
    <w:rsid w:val="009B6132"/>
    <w:rsid w:val="009B7472"/>
    <w:rsid w:val="009C03A4"/>
    <w:rsid w:val="009C23EA"/>
    <w:rsid w:val="009C39AD"/>
    <w:rsid w:val="009C442E"/>
    <w:rsid w:val="009C46DB"/>
    <w:rsid w:val="009C4C95"/>
    <w:rsid w:val="009C5571"/>
    <w:rsid w:val="009C5698"/>
    <w:rsid w:val="009C6EA7"/>
    <w:rsid w:val="009C71EA"/>
    <w:rsid w:val="009C7C1D"/>
    <w:rsid w:val="009C7E6B"/>
    <w:rsid w:val="009D00A9"/>
    <w:rsid w:val="009D215E"/>
    <w:rsid w:val="009D2842"/>
    <w:rsid w:val="009D3313"/>
    <w:rsid w:val="009D3FB6"/>
    <w:rsid w:val="009D74EF"/>
    <w:rsid w:val="009E0CD3"/>
    <w:rsid w:val="009E16D1"/>
    <w:rsid w:val="009E2408"/>
    <w:rsid w:val="009E26F2"/>
    <w:rsid w:val="009E2EE2"/>
    <w:rsid w:val="009E345E"/>
    <w:rsid w:val="009E56CA"/>
    <w:rsid w:val="009E6031"/>
    <w:rsid w:val="009E61C6"/>
    <w:rsid w:val="009E7378"/>
    <w:rsid w:val="009E7A29"/>
    <w:rsid w:val="009E7F27"/>
    <w:rsid w:val="009E7F87"/>
    <w:rsid w:val="009F0A70"/>
    <w:rsid w:val="009F133C"/>
    <w:rsid w:val="009F274A"/>
    <w:rsid w:val="009F2AD9"/>
    <w:rsid w:val="009F471E"/>
    <w:rsid w:val="009F5161"/>
    <w:rsid w:val="009F5C16"/>
    <w:rsid w:val="009F622C"/>
    <w:rsid w:val="009F6236"/>
    <w:rsid w:val="009F67DB"/>
    <w:rsid w:val="00A00AD9"/>
    <w:rsid w:val="00A0126C"/>
    <w:rsid w:val="00A016A2"/>
    <w:rsid w:val="00A02DC9"/>
    <w:rsid w:val="00A03303"/>
    <w:rsid w:val="00A03530"/>
    <w:rsid w:val="00A0364C"/>
    <w:rsid w:val="00A03819"/>
    <w:rsid w:val="00A03948"/>
    <w:rsid w:val="00A0432E"/>
    <w:rsid w:val="00A06C82"/>
    <w:rsid w:val="00A11451"/>
    <w:rsid w:val="00A11E64"/>
    <w:rsid w:val="00A1221D"/>
    <w:rsid w:val="00A12FA2"/>
    <w:rsid w:val="00A141D6"/>
    <w:rsid w:val="00A14677"/>
    <w:rsid w:val="00A14E58"/>
    <w:rsid w:val="00A170AD"/>
    <w:rsid w:val="00A17AD9"/>
    <w:rsid w:val="00A20804"/>
    <w:rsid w:val="00A212B1"/>
    <w:rsid w:val="00A21BA9"/>
    <w:rsid w:val="00A22267"/>
    <w:rsid w:val="00A223D4"/>
    <w:rsid w:val="00A22724"/>
    <w:rsid w:val="00A22F81"/>
    <w:rsid w:val="00A23FD1"/>
    <w:rsid w:val="00A244F0"/>
    <w:rsid w:val="00A24F6D"/>
    <w:rsid w:val="00A24FC5"/>
    <w:rsid w:val="00A26174"/>
    <w:rsid w:val="00A262CF"/>
    <w:rsid w:val="00A26CF5"/>
    <w:rsid w:val="00A272AB"/>
    <w:rsid w:val="00A27801"/>
    <w:rsid w:val="00A3128B"/>
    <w:rsid w:val="00A31F5E"/>
    <w:rsid w:val="00A331CC"/>
    <w:rsid w:val="00A34054"/>
    <w:rsid w:val="00A34C43"/>
    <w:rsid w:val="00A361E4"/>
    <w:rsid w:val="00A364F3"/>
    <w:rsid w:val="00A36949"/>
    <w:rsid w:val="00A36D25"/>
    <w:rsid w:val="00A36D96"/>
    <w:rsid w:val="00A37EAE"/>
    <w:rsid w:val="00A40955"/>
    <w:rsid w:val="00A413BF"/>
    <w:rsid w:val="00A41447"/>
    <w:rsid w:val="00A414AB"/>
    <w:rsid w:val="00A425D5"/>
    <w:rsid w:val="00A4345D"/>
    <w:rsid w:val="00A43B5F"/>
    <w:rsid w:val="00A444F9"/>
    <w:rsid w:val="00A44C92"/>
    <w:rsid w:val="00A457EA"/>
    <w:rsid w:val="00A458DD"/>
    <w:rsid w:val="00A45C88"/>
    <w:rsid w:val="00A47335"/>
    <w:rsid w:val="00A47F8E"/>
    <w:rsid w:val="00A50450"/>
    <w:rsid w:val="00A505F2"/>
    <w:rsid w:val="00A53224"/>
    <w:rsid w:val="00A54EC9"/>
    <w:rsid w:val="00A5507E"/>
    <w:rsid w:val="00A55E4E"/>
    <w:rsid w:val="00A56D18"/>
    <w:rsid w:val="00A56D58"/>
    <w:rsid w:val="00A60491"/>
    <w:rsid w:val="00A609B6"/>
    <w:rsid w:val="00A60AA0"/>
    <w:rsid w:val="00A63C99"/>
    <w:rsid w:val="00A63F7F"/>
    <w:rsid w:val="00A63F93"/>
    <w:rsid w:val="00A65021"/>
    <w:rsid w:val="00A650E5"/>
    <w:rsid w:val="00A654C6"/>
    <w:rsid w:val="00A702B2"/>
    <w:rsid w:val="00A71E1B"/>
    <w:rsid w:val="00A729FE"/>
    <w:rsid w:val="00A73C48"/>
    <w:rsid w:val="00A73DEC"/>
    <w:rsid w:val="00A73DEE"/>
    <w:rsid w:val="00A74917"/>
    <w:rsid w:val="00A80130"/>
    <w:rsid w:val="00A807BC"/>
    <w:rsid w:val="00A8081D"/>
    <w:rsid w:val="00A80F12"/>
    <w:rsid w:val="00A81D26"/>
    <w:rsid w:val="00A8412A"/>
    <w:rsid w:val="00A87DB9"/>
    <w:rsid w:val="00A92759"/>
    <w:rsid w:val="00A92CDE"/>
    <w:rsid w:val="00A9304F"/>
    <w:rsid w:val="00A9322F"/>
    <w:rsid w:val="00A93641"/>
    <w:rsid w:val="00A94C09"/>
    <w:rsid w:val="00A95D6D"/>
    <w:rsid w:val="00A9623C"/>
    <w:rsid w:val="00A963EE"/>
    <w:rsid w:val="00A96A55"/>
    <w:rsid w:val="00A973F2"/>
    <w:rsid w:val="00A97A5B"/>
    <w:rsid w:val="00AA0206"/>
    <w:rsid w:val="00AA222B"/>
    <w:rsid w:val="00AA2239"/>
    <w:rsid w:val="00AA226D"/>
    <w:rsid w:val="00AA3C35"/>
    <w:rsid w:val="00AA5734"/>
    <w:rsid w:val="00AA6A9E"/>
    <w:rsid w:val="00AA746C"/>
    <w:rsid w:val="00AA7494"/>
    <w:rsid w:val="00AA7D2E"/>
    <w:rsid w:val="00AB045F"/>
    <w:rsid w:val="00AB0A98"/>
    <w:rsid w:val="00AB0FA9"/>
    <w:rsid w:val="00AB1D4D"/>
    <w:rsid w:val="00AB1F6D"/>
    <w:rsid w:val="00AB2316"/>
    <w:rsid w:val="00AB28D2"/>
    <w:rsid w:val="00AB296A"/>
    <w:rsid w:val="00AB2AFC"/>
    <w:rsid w:val="00AB2EF7"/>
    <w:rsid w:val="00AB3B31"/>
    <w:rsid w:val="00AB4E44"/>
    <w:rsid w:val="00AB4EE4"/>
    <w:rsid w:val="00AB60FB"/>
    <w:rsid w:val="00AB61DB"/>
    <w:rsid w:val="00AB71C7"/>
    <w:rsid w:val="00AC014D"/>
    <w:rsid w:val="00AC10C6"/>
    <w:rsid w:val="00AC1495"/>
    <w:rsid w:val="00AC1E05"/>
    <w:rsid w:val="00AC2159"/>
    <w:rsid w:val="00AC21B0"/>
    <w:rsid w:val="00AC247F"/>
    <w:rsid w:val="00AC29B0"/>
    <w:rsid w:val="00AC3AA4"/>
    <w:rsid w:val="00AC455D"/>
    <w:rsid w:val="00AC49AC"/>
    <w:rsid w:val="00AC49CB"/>
    <w:rsid w:val="00AC570C"/>
    <w:rsid w:val="00AC5A93"/>
    <w:rsid w:val="00AC5DD2"/>
    <w:rsid w:val="00AC613F"/>
    <w:rsid w:val="00AC6534"/>
    <w:rsid w:val="00AC68BC"/>
    <w:rsid w:val="00AC6C58"/>
    <w:rsid w:val="00AC7715"/>
    <w:rsid w:val="00AD0B2B"/>
    <w:rsid w:val="00AD10FD"/>
    <w:rsid w:val="00AD12D1"/>
    <w:rsid w:val="00AD219C"/>
    <w:rsid w:val="00AD2F0E"/>
    <w:rsid w:val="00AD3B7A"/>
    <w:rsid w:val="00AD3CE5"/>
    <w:rsid w:val="00AD4946"/>
    <w:rsid w:val="00AD69E2"/>
    <w:rsid w:val="00AD6CB3"/>
    <w:rsid w:val="00AE0532"/>
    <w:rsid w:val="00AE1448"/>
    <w:rsid w:val="00AE1598"/>
    <w:rsid w:val="00AE1688"/>
    <w:rsid w:val="00AE2966"/>
    <w:rsid w:val="00AE3E1C"/>
    <w:rsid w:val="00AE4179"/>
    <w:rsid w:val="00AE43DB"/>
    <w:rsid w:val="00AE4F78"/>
    <w:rsid w:val="00AE5185"/>
    <w:rsid w:val="00AE6100"/>
    <w:rsid w:val="00AE6F07"/>
    <w:rsid w:val="00AE77EE"/>
    <w:rsid w:val="00AE7E40"/>
    <w:rsid w:val="00AF04E7"/>
    <w:rsid w:val="00AF2A0E"/>
    <w:rsid w:val="00AF341B"/>
    <w:rsid w:val="00AF3EE7"/>
    <w:rsid w:val="00AF605A"/>
    <w:rsid w:val="00AF6737"/>
    <w:rsid w:val="00AF6950"/>
    <w:rsid w:val="00AF705F"/>
    <w:rsid w:val="00B009C1"/>
    <w:rsid w:val="00B0124A"/>
    <w:rsid w:val="00B01D05"/>
    <w:rsid w:val="00B02316"/>
    <w:rsid w:val="00B02468"/>
    <w:rsid w:val="00B05370"/>
    <w:rsid w:val="00B0562B"/>
    <w:rsid w:val="00B06AA2"/>
    <w:rsid w:val="00B070B1"/>
    <w:rsid w:val="00B07307"/>
    <w:rsid w:val="00B11C58"/>
    <w:rsid w:val="00B131A4"/>
    <w:rsid w:val="00B148B2"/>
    <w:rsid w:val="00B14A52"/>
    <w:rsid w:val="00B151E8"/>
    <w:rsid w:val="00B1527C"/>
    <w:rsid w:val="00B152EC"/>
    <w:rsid w:val="00B2054D"/>
    <w:rsid w:val="00B20EEF"/>
    <w:rsid w:val="00B21045"/>
    <w:rsid w:val="00B24530"/>
    <w:rsid w:val="00B2551D"/>
    <w:rsid w:val="00B259D6"/>
    <w:rsid w:val="00B2603B"/>
    <w:rsid w:val="00B260BF"/>
    <w:rsid w:val="00B27D1B"/>
    <w:rsid w:val="00B27F86"/>
    <w:rsid w:val="00B30A54"/>
    <w:rsid w:val="00B31A35"/>
    <w:rsid w:val="00B3255D"/>
    <w:rsid w:val="00B32AC2"/>
    <w:rsid w:val="00B330A4"/>
    <w:rsid w:val="00B36B5D"/>
    <w:rsid w:val="00B37104"/>
    <w:rsid w:val="00B4062F"/>
    <w:rsid w:val="00B40D4C"/>
    <w:rsid w:val="00B40F59"/>
    <w:rsid w:val="00B414AC"/>
    <w:rsid w:val="00B4162B"/>
    <w:rsid w:val="00B41A8A"/>
    <w:rsid w:val="00B423FD"/>
    <w:rsid w:val="00B42DD4"/>
    <w:rsid w:val="00B43774"/>
    <w:rsid w:val="00B44F50"/>
    <w:rsid w:val="00B44FCE"/>
    <w:rsid w:val="00B46909"/>
    <w:rsid w:val="00B50183"/>
    <w:rsid w:val="00B505BB"/>
    <w:rsid w:val="00B52392"/>
    <w:rsid w:val="00B541B8"/>
    <w:rsid w:val="00B5450E"/>
    <w:rsid w:val="00B54CB0"/>
    <w:rsid w:val="00B55327"/>
    <w:rsid w:val="00B56302"/>
    <w:rsid w:val="00B563DC"/>
    <w:rsid w:val="00B567B4"/>
    <w:rsid w:val="00B60EE9"/>
    <w:rsid w:val="00B618AF"/>
    <w:rsid w:val="00B61CCF"/>
    <w:rsid w:val="00B621B7"/>
    <w:rsid w:val="00B643F0"/>
    <w:rsid w:val="00B64C04"/>
    <w:rsid w:val="00B6594B"/>
    <w:rsid w:val="00B660BE"/>
    <w:rsid w:val="00B6636D"/>
    <w:rsid w:val="00B67122"/>
    <w:rsid w:val="00B7049D"/>
    <w:rsid w:val="00B711DC"/>
    <w:rsid w:val="00B71559"/>
    <w:rsid w:val="00B7369A"/>
    <w:rsid w:val="00B73A20"/>
    <w:rsid w:val="00B745DB"/>
    <w:rsid w:val="00B8000F"/>
    <w:rsid w:val="00B80241"/>
    <w:rsid w:val="00B8172B"/>
    <w:rsid w:val="00B817AE"/>
    <w:rsid w:val="00B82CCA"/>
    <w:rsid w:val="00B84470"/>
    <w:rsid w:val="00B848D4"/>
    <w:rsid w:val="00B87D2C"/>
    <w:rsid w:val="00B905E8"/>
    <w:rsid w:val="00B9349D"/>
    <w:rsid w:val="00B93531"/>
    <w:rsid w:val="00B93FA1"/>
    <w:rsid w:val="00B94DE1"/>
    <w:rsid w:val="00B94E2E"/>
    <w:rsid w:val="00B96092"/>
    <w:rsid w:val="00B96424"/>
    <w:rsid w:val="00B96918"/>
    <w:rsid w:val="00BA02BB"/>
    <w:rsid w:val="00BA0FD1"/>
    <w:rsid w:val="00BA39C0"/>
    <w:rsid w:val="00BA3E50"/>
    <w:rsid w:val="00BA4680"/>
    <w:rsid w:val="00BA48F0"/>
    <w:rsid w:val="00BA6144"/>
    <w:rsid w:val="00BB1078"/>
    <w:rsid w:val="00BB3354"/>
    <w:rsid w:val="00BB3469"/>
    <w:rsid w:val="00BB7E32"/>
    <w:rsid w:val="00BC35F3"/>
    <w:rsid w:val="00BC39F3"/>
    <w:rsid w:val="00BC3BDC"/>
    <w:rsid w:val="00BC3E94"/>
    <w:rsid w:val="00BC409A"/>
    <w:rsid w:val="00BC489F"/>
    <w:rsid w:val="00BC4C1B"/>
    <w:rsid w:val="00BC6F81"/>
    <w:rsid w:val="00BD08E4"/>
    <w:rsid w:val="00BD09F6"/>
    <w:rsid w:val="00BD1320"/>
    <w:rsid w:val="00BD1CF0"/>
    <w:rsid w:val="00BD1DA9"/>
    <w:rsid w:val="00BD2F9B"/>
    <w:rsid w:val="00BD5C1F"/>
    <w:rsid w:val="00BD7AEC"/>
    <w:rsid w:val="00BE034F"/>
    <w:rsid w:val="00BE2EC4"/>
    <w:rsid w:val="00BE3703"/>
    <w:rsid w:val="00BE395D"/>
    <w:rsid w:val="00BE4042"/>
    <w:rsid w:val="00BF0CA2"/>
    <w:rsid w:val="00BF1540"/>
    <w:rsid w:val="00BF1BE0"/>
    <w:rsid w:val="00BF225D"/>
    <w:rsid w:val="00BF43A3"/>
    <w:rsid w:val="00BF4DE1"/>
    <w:rsid w:val="00BF5816"/>
    <w:rsid w:val="00BF75BE"/>
    <w:rsid w:val="00BF7766"/>
    <w:rsid w:val="00BF78E9"/>
    <w:rsid w:val="00C005FC"/>
    <w:rsid w:val="00C03DA9"/>
    <w:rsid w:val="00C052B2"/>
    <w:rsid w:val="00C0584A"/>
    <w:rsid w:val="00C05A0F"/>
    <w:rsid w:val="00C05E72"/>
    <w:rsid w:val="00C068FE"/>
    <w:rsid w:val="00C117D1"/>
    <w:rsid w:val="00C1215A"/>
    <w:rsid w:val="00C1240C"/>
    <w:rsid w:val="00C1266D"/>
    <w:rsid w:val="00C1276D"/>
    <w:rsid w:val="00C134E3"/>
    <w:rsid w:val="00C142D1"/>
    <w:rsid w:val="00C1430A"/>
    <w:rsid w:val="00C148A6"/>
    <w:rsid w:val="00C14FD3"/>
    <w:rsid w:val="00C151F4"/>
    <w:rsid w:val="00C16022"/>
    <w:rsid w:val="00C1647A"/>
    <w:rsid w:val="00C16A3D"/>
    <w:rsid w:val="00C1724C"/>
    <w:rsid w:val="00C172FF"/>
    <w:rsid w:val="00C177A5"/>
    <w:rsid w:val="00C20542"/>
    <w:rsid w:val="00C215F7"/>
    <w:rsid w:val="00C21E39"/>
    <w:rsid w:val="00C24154"/>
    <w:rsid w:val="00C25D9F"/>
    <w:rsid w:val="00C2711B"/>
    <w:rsid w:val="00C2743F"/>
    <w:rsid w:val="00C27949"/>
    <w:rsid w:val="00C3055D"/>
    <w:rsid w:val="00C3067C"/>
    <w:rsid w:val="00C3154B"/>
    <w:rsid w:val="00C320E7"/>
    <w:rsid w:val="00C32FA4"/>
    <w:rsid w:val="00C33E85"/>
    <w:rsid w:val="00C34093"/>
    <w:rsid w:val="00C343FC"/>
    <w:rsid w:val="00C358F2"/>
    <w:rsid w:val="00C35C48"/>
    <w:rsid w:val="00C36C99"/>
    <w:rsid w:val="00C44952"/>
    <w:rsid w:val="00C45BB6"/>
    <w:rsid w:val="00C467DE"/>
    <w:rsid w:val="00C46DA7"/>
    <w:rsid w:val="00C4785D"/>
    <w:rsid w:val="00C50CFC"/>
    <w:rsid w:val="00C51C3E"/>
    <w:rsid w:val="00C52203"/>
    <w:rsid w:val="00C5510B"/>
    <w:rsid w:val="00C55604"/>
    <w:rsid w:val="00C55787"/>
    <w:rsid w:val="00C55D2F"/>
    <w:rsid w:val="00C560D7"/>
    <w:rsid w:val="00C57670"/>
    <w:rsid w:val="00C57F6C"/>
    <w:rsid w:val="00C60F7E"/>
    <w:rsid w:val="00C61718"/>
    <w:rsid w:val="00C61BE2"/>
    <w:rsid w:val="00C62313"/>
    <w:rsid w:val="00C62566"/>
    <w:rsid w:val="00C635D7"/>
    <w:rsid w:val="00C63836"/>
    <w:rsid w:val="00C63CAE"/>
    <w:rsid w:val="00C6430E"/>
    <w:rsid w:val="00C64427"/>
    <w:rsid w:val="00C645C8"/>
    <w:rsid w:val="00C65F7E"/>
    <w:rsid w:val="00C664A4"/>
    <w:rsid w:val="00C66B8A"/>
    <w:rsid w:val="00C66C89"/>
    <w:rsid w:val="00C67A12"/>
    <w:rsid w:val="00C71AE1"/>
    <w:rsid w:val="00C71CBD"/>
    <w:rsid w:val="00C72E26"/>
    <w:rsid w:val="00C73EB9"/>
    <w:rsid w:val="00C74895"/>
    <w:rsid w:val="00C75955"/>
    <w:rsid w:val="00C75A43"/>
    <w:rsid w:val="00C76034"/>
    <w:rsid w:val="00C76329"/>
    <w:rsid w:val="00C767FC"/>
    <w:rsid w:val="00C76956"/>
    <w:rsid w:val="00C77CEC"/>
    <w:rsid w:val="00C80B4E"/>
    <w:rsid w:val="00C80C23"/>
    <w:rsid w:val="00C80E73"/>
    <w:rsid w:val="00C8255E"/>
    <w:rsid w:val="00C82714"/>
    <w:rsid w:val="00C82C1A"/>
    <w:rsid w:val="00C82CD0"/>
    <w:rsid w:val="00C840AC"/>
    <w:rsid w:val="00C84244"/>
    <w:rsid w:val="00C8505E"/>
    <w:rsid w:val="00C90AB5"/>
    <w:rsid w:val="00C90AC8"/>
    <w:rsid w:val="00C915E1"/>
    <w:rsid w:val="00C91940"/>
    <w:rsid w:val="00C93D2D"/>
    <w:rsid w:val="00C94677"/>
    <w:rsid w:val="00C94AD6"/>
    <w:rsid w:val="00C95153"/>
    <w:rsid w:val="00C954C3"/>
    <w:rsid w:val="00C959D4"/>
    <w:rsid w:val="00C95A33"/>
    <w:rsid w:val="00C95E61"/>
    <w:rsid w:val="00C973DA"/>
    <w:rsid w:val="00CA158D"/>
    <w:rsid w:val="00CA17DD"/>
    <w:rsid w:val="00CA22D3"/>
    <w:rsid w:val="00CA2848"/>
    <w:rsid w:val="00CA309F"/>
    <w:rsid w:val="00CA36F4"/>
    <w:rsid w:val="00CA6B9B"/>
    <w:rsid w:val="00CB0021"/>
    <w:rsid w:val="00CB0B90"/>
    <w:rsid w:val="00CB13DD"/>
    <w:rsid w:val="00CB14CA"/>
    <w:rsid w:val="00CB184B"/>
    <w:rsid w:val="00CB2949"/>
    <w:rsid w:val="00CB2B70"/>
    <w:rsid w:val="00CB2CB6"/>
    <w:rsid w:val="00CB3084"/>
    <w:rsid w:val="00CB31A9"/>
    <w:rsid w:val="00CB3525"/>
    <w:rsid w:val="00CB3E0C"/>
    <w:rsid w:val="00CB4893"/>
    <w:rsid w:val="00CB4D40"/>
    <w:rsid w:val="00CB4E7D"/>
    <w:rsid w:val="00CB6213"/>
    <w:rsid w:val="00CB640C"/>
    <w:rsid w:val="00CB67D3"/>
    <w:rsid w:val="00CB6CEF"/>
    <w:rsid w:val="00CB7701"/>
    <w:rsid w:val="00CC0086"/>
    <w:rsid w:val="00CC03A5"/>
    <w:rsid w:val="00CC0D65"/>
    <w:rsid w:val="00CC0DB7"/>
    <w:rsid w:val="00CC0F59"/>
    <w:rsid w:val="00CC1424"/>
    <w:rsid w:val="00CC1A59"/>
    <w:rsid w:val="00CC1A82"/>
    <w:rsid w:val="00CC1DFB"/>
    <w:rsid w:val="00CC1E11"/>
    <w:rsid w:val="00CC2217"/>
    <w:rsid w:val="00CC2DF1"/>
    <w:rsid w:val="00CC36C8"/>
    <w:rsid w:val="00CC42AD"/>
    <w:rsid w:val="00CC4709"/>
    <w:rsid w:val="00CC54C5"/>
    <w:rsid w:val="00CC6293"/>
    <w:rsid w:val="00CC758E"/>
    <w:rsid w:val="00CC79DF"/>
    <w:rsid w:val="00CD01BF"/>
    <w:rsid w:val="00CD05C4"/>
    <w:rsid w:val="00CD18C6"/>
    <w:rsid w:val="00CD3064"/>
    <w:rsid w:val="00CD3D45"/>
    <w:rsid w:val="00CD497C"/>
    <w:rsid w:val="00CD6472"/>
    <w:rsid w:val="00CD6791"/>
    <w:rsid w:val="00CD7DB3"/>
    <w:rsid w:val="00CD7E67"/>
    <w:rsid w:val="00CE00BB"/>
    <w:rsid w:val="00CE048C"/>
    <w:rsid w:val="00CE2E8B"/>
    <w:rsid w:val="00CE49DD"/>
    <w:rsid w:val="00CE4BFE"/>
    <w:rsid w:val="00CE629F"/>
    <w:rsid w:val="00CE67F0"/>
    <w:rsid w:val="00CE77E1"/>
    <w:rsid w:val="00CE7E32"/>
    <w:rsid w:val="00CF0189"/>
    <w:rsid w:val="00CF0A5C"/>
    <w:rsid w:val="00CF1175"/>
    <w:rsid w:val="00CF28E2"/>
    <w:rsid w:val="00CF3422"/>
    <w:rsid w:val="00CF5289"/>
    <w:rsid w:val="00CF7410"/>
    <w:rsid w:val="00D01672"/>
    <w:rsid w:val="00D01802"/>
    <w:rsid w:val="00D01F7F"/>
    <w:rsid w:val="00D03390"/>
    <w:rsid w:val="00D05111"/>
    <w:rsid w:val="00D07BCC"/>
    <w:rsid w:val="00D07F77"/>
    <w:rsid w:val="00D13271"/>
    <w:rsid w:val="00D13870"/>
    <w:rsid w:val="00D1599B"/>
    <w:rsid w:val="00D15FA1"/>
    <w:rsid w:val="00D1749E"/>
    <w:rsid w:val="00D22B43"/>
    <w:rsid w:val="00D22D0B"/>
    <w:rsid w:val="00D233A2"/>
    <w:rsid w:val="00D23EA6"/>
    <w:rsid w:val="00D2420B"/>
    <w:rsid w:val="00D24670"/>
    <w:rsid w:val="00D25485"/>
    <w:rsid w:val="00D26B16"/>
    <w:rsid w:val="00D30FFF"/>
    <w:rsid w:val="00D3260D"/>
    <w:rsid w:val="00D34177"/>
    <w:rsid w:val="00D34C28"/>
    <w:rsid w:val="00D359A3"/>
    <w:rsid w:val="00D36784"/>
    <w:rsid w:val="00D40793"/>
    <w:rsid w:val="00D40D5E"/>
    <w:rsid w:val="00D40F7E"/>
    <w:rsid w:val="00D4156D"/>
    <w:rsid w:val="00D42BE0"/>
    <w:rsid w:val="00D43292"/>
    <w:rsid w:val="00D4405A"/>
    <w:rsid w:val="00D44704"/>
    <w:rsid w:val="00D44D50"/>
    <w:rsid w:val="00D46346"/>
    <w:rsid w:val="00D4675F"/>
    <w:rsid w:val="00D470F2"/>
    <w:rsid w:val="00D473CD"/>
    <w:rsid w:val="00D507A2"/>
    <w:rsid w:val="00D514FB"/>
    <w:rsid w:val="00D538B9"/>
    <w:rsid w:val="00D542F6"/>
    <w:rsid w:val="00D55305"/>
    <w:rsid w:val="00D56800"/>
    <w:rsid w:val="00D56864"/>
    <w:rsid w:val="00D56AB3"/>
    <w:rsid w:val="00D56B81"/>
    <w:rsid w:val="00D572F4"/>
    <w:rsid w:val="00D60016"/>
    <w:rsid w:val="00D60E7F"/>
    <w:rsid w:val="00D62B63"/>
    <w:rsid w:val="00D62FF6"/>
    <w:rsid w:val="00D6455E"/>
    <w:rsid w:val="00D64CCD"/>
    <w:rsid w:val="00D64F31"/>
    <w:rsid w:val="00D6527E"/>
    <w:rsid w:val="00D65D76"/>
    <w:rsid w:val="00D66217"/>
    <w:rsid w:val="00D67502"/>
    <w:rsid w:val="00D70381"/>
    <w:rsid w:val="00D70597"/>
    <w:rsid w:val="00D70646"/>
    <w:rsid w:val="00D7287A"/>
    <w:rsid w:val="00D728B3"/>
    <w:rsid w:val="00D72ABD"/>
    <w:rsid w:val="00D741D4"/>
    <w:rsid w:val="00D74364"/>
    <w:rsid w:val="00D74419"/>
    <w:rsid w:val="00D75E50"/>
    <w:rsid w:val="00D76629"/>
    <w:rsid w:val="00D7696D"/>
    <w:rsid w:val="00D775D7"/>
    <w:rsid w:val="00D80F36"/>
    <w:rsid w:val="00D8193D"/>
    <w:rsid w:val="00D82363"/>
    <w:rsid w:val="00D8262B"/>
    <w:rsid w:val="00D828BC"/>
    <w:rsid w:val="00D829FD"/>
    <w:rsid w:val="00D83BB0"/>
    <w:rsid w:val="00D84B85"/>
    <w:rsid w:val="00D86AF4"/>
    <w:rsid w:val="00D873ED"/>
    <w:rsid w:val="00D90771"/>
    <w:rsid w:val="00D90D30"/>
    <w:rsid w:val="00D913B6"/>
    <w:rsid w:val="00D91F7B"/>
    <w:rsid w:val="00D91F9A"/>
    <w:rsid w:val="00D945FD"/>
    <w:rsid w:val="00D94D95"/>
    <w:rsid w:val="00D94F3A"/>
    <w:rsid w:val="00D97937"/>
    <w:rsid w:val="00DA0B46"/>
    <w:rsid w:val="00DA2D35"/>
    <w:rsid w:val="00DA3AB9"/>
    <w:rsid w:val="00DA4600"/>
    <w:rsid w:val="00DA614E"/>
    <w:rsid w:val="00DB12DD"/>
    <w:rsid w:val="00DB2D1C"/>
    <w:rsid w:val="00DB3016"/>
    <w:rsid w:val="00DB37FA"/>
    <w:rsid w:val="00DB40B5"/>
    <w:rsid w:val="00DB475B"/>
    <w:rsid w:val="00DB6098"/>
    <w:rsid w:val="00DC08AB"/>
    <w:rsid w:val="00DC0A0D"/>
    <w:rsid w:val="00DC1CF8"/>
    <w:rsid w:val="00DC2569"/>
    <w:rsid w:val="00DC2901"/>
    <w:rsid w:val="00DC3264"/>
    <w:rsid w:val="00DC341F"/>
    <w:rsid w:val="00DC3711"/>
    <w:rsid w:val="00DC3AB4"/>
    <w:rsid w:val="00DC6046"/>
    <w:rsid w:val="00DC6841"/>
    <w:rsid w:val="00DC6C04"/>
    <w:rsid w:val="00DC6E38"/>
    <w:rsid w:val="00DC7166"/>
    <w:rsid w:val="00DC738B"/>
    <w:rsid w:val="00DC7CF1"/>
    <w:rsid w:val="00DD0FE2"/>
    <w:rsid w:val="00DD1211"/>
    <w:rsid w:val="00DD41D0"/>
    <w:rsid w:val="00DD48E5"/>
    <w:rsid w:val="00DD4E98"/>
    <w:rsid w:val="00DD5F06"/>
    <w:rsid w:val="00DD7123"/>
    <w:rsid w:val="00DD73CD"/>
    <w:rsid w:val="00DE0D2F"/>
    <w:rsid w:val="00DE3197"/>
    <w:rsid w:val="00DE3E2D"/>
    <w:rsid w:val="00DE3E2E"/>
    <w:rsid w:val="00DE427F"/>
    <w:rsid w:val="00DE4B23"/>
    <w:rsid w:val="00DE590C"/>
    <w:rsid w:val="00DE75E6"/>
    <w:rsid w:val="00DF0C16"/>
    <w:rsid w:val="00DF0D90"/>
    <w:rsid w:val="00DF37DA"/>
    <w:rsid w:val="00DF40D6"/>
    <w:rsid w:val="00DF4D59"/>
    <w:rsid w:val="00DF51E4"/>
    <w:rsid w:val="00DF71B2"/>
    <w:rsid w:val="00DF724B"/>
    <w:rsid w:val="00E00832"/>
    <w:rsid w:val="00E013AC"/>
    <w:rsid w:val="00E015F0"/>
    <w:rsid w:val="00E025B0"/>
    <w:rsid w:val="00E03694"/>
    <w:rsid w:val="00E0706E"/>
    <w:rsid w:val="00E102CF"/>
    <w:rsid w:val="00E107E8"/>
    <w:rsid w:val="00E1139E"/>
    <w:rsid w:val="00E126CE"/>
    <w:rsid w:val="00E12E99"/>
    <w:rsid w:val="00E13803"/>
    <w:rsid w:val="00E13BE4"/>
    <w:rsid w:val="00E14080"/>
    <w:rsid w:val="00E152D3"/>
    <w:rsid w:val="00E1530E"/>
    <w:rsid w:val="00E15BF4"/>
    <w:rsid w:val="00E15D11"/>
    <w:rsid w:val="00E17671"/>
    <w:rsid w:val="00E178C6"/>
    <w:rsid w:val="00E20AA2"/>
    <w:rsid w:val="00E215FA"/>
    <w:rsid w:val="00E21BAE"/>
    <w:rsid w:val="00E22BC1"/>
    <w:rsid w:val="00E2515C"/>
    <w:rsid w:val="00E25921"/>
    <w:rsid w:val="00E25CCF"/>
    <w:rsid w:val="00E279B2"/>
    <w:rsid w:val="00E27B67"/>
    <w:rsid w:val="00E3059D"/>
    <w:rsid w:val="00E30602"/>
    <w:rsid w:val="00E3080E"/>
    <w:rsid w:val="00E31E37"/>
    <w:rsid w:val="00E33370"/>
    <w:rsid w:val="00E33CB5"/>
    <w:rsid w:val="00E34300"/>
    <w:rsid w:val="00E35AC7"/>
    <w:rsid w:val="00E35C24"/>
    <w:rsid w:val="00E362A5"/>
    <w:rsid w:val="00E371BE"/>
    <w:rsid w:val="00E37CD1"/>
    <w:rsid w:val="00E37FD0"/>
    <w:rsid w:val="00E406FA"/>
    <w:rsid w:val="00E411CB"/>
    <w:rsid w:val="00E4129B"/>
    <w:rsid w:val="00E4140C"/>
    <w:rsid w:val="00E414F0"/>
    <w:rsid w:val="00E44D98"/>
    <w:rsid w:val="00E45A70"/>
    <w:rsid w:val="00E46060"/>
    <w:rsid w:val="00E4694D"/>
    <w:rsid w:val="00E46EC3"/>
    <w:rsid w:val="00E4719E"/>
    <w:rsid w:val="00E479C3"/>
    <w:rsid w:val="00E47DC2"/>
    <w:rsid w:val="00E50165"/>
    <w:rsid w:val="00E537AD"/>
    <w:rsid w:val="00E56C8A"/>
    <w:rsid w:val="00E56FDF"/>
    <w:rsid w:val="00E57010"/>
    <w:rsid w:val="00E57A4E"/>
    <w:rsid w:val="00E600CF"/>
    <w:rsid w:val="00E60276"/>
    <w:rsid w:val="00E60507"/>
    <w:rsid w:val="00E60DC7"/>
    <w:rsid w:val="00E61DD1"/>
    <w:rsid w:val="00E643A1"/>
    <w:rsid w:val="00E64905"/>
    <w:rsid w:val="00E65100"/>
    <w:rsid w:val="00E66C9C"/>
    <w:rsid w:val="00E66E3F"/>
    <w:rsid w:val="00E67BB5"/>
    <w:rsid w:val="00E67BEA"/>
    <w:rsid w:val="00E67D53"/>
    <w:rsid w:val="00E70134"/>
    <w:rsid w:val="00E70946"/>
    <w:rsid w:val="00E71972"/>
    <w:rsid w:val="00E71ADB"/>
    <w:rsid w:val="00E72252"/>
    <w:rsid w:val="00E72332"/>
    <w:rsid w:val="00E727AC"/>
    <w:rsid w:val="00E72B18"/>
    <w:rsid w:val="00E7351D"/>
    <w:rsid w:val="00E736CE"/>
    <w:rsid w:val="00E7372F"/>
    <w:rsid w:val="00E73EAD"/>
    <w:rsid w:val="00E7486F"/>
    <w:rsid w:val="00E7603D"/>
    <w:rsid w:val="00E77A59"/>
    <w:rsid w:val="00E803DF"/>
    <w:rsid w:val="00E82546"/>
    <w:rsid w:val="00E8294B"/>
    <w:rsid w:val="00E82B5D"/>
    <w:rsid w:val="00E82DC6"/>
    <w:rsid w:val="00E82E2D"/>
    <w:rsid w:val="00E84FE2"/>
    <w:rsid w:val="00E8549C"/>
    <w:rsid w:val="00E85ED9"/>
    <w:rsid w:val="00E87304"/>
    <w:rsid w:val="00E87738"/>
    <w:rsid w:val="00E8790B"/>
    <w:rsid w:val="00E87CF1"/>
    <w:rsid w:val="00E90D7A"/>
    <w:rsid w:val="00E923E6"/>
    <w:rsid w:val="00E93F8C"/>
    <w:rsid w:val="00E941AA"/>
    <w:rsid w:val="00E951AE"/>
    <w:rsid w:val="00E9614A"/>
    <w:rsid w:val="00E964FA"/>
    <w:rsid w:val="00E96C85"/>
    <w:rsid w:val="00E97376"/>
    <w:rsid w:val="00EA0B97"/>
    <w:rsid w:val="00EA10A3"/>
    <w:rsid w:val="00EA12EE"/>
    <w:rsid w:val="00EA20FD"/>
    <w:rsid w:val="00EA2396"/>
    <w:rsid w:val="00EA26F6"/>
    <w:rsid w:val="00EA393B"/>
    <w:rsid w:val="00EA4B00"/>
    <w:rsid w:val="00EA5885"/>
    <w:rsid w:val="00EA5B6F"/>
    <w:rsid w:val="00EA677A"/>
    <w:rsid w:val="00EA6DD4"/>
    <w:rsid w:val="00EA7EA3"/>
    <w:rsid w:val="00EB0282"/>
    <w:rsid w:val="00EB0880"/>
    <w:rsid w:val="00EB0FD3"/>
    <w:rsid w:val="00EB2688"/>
    <w:rsid w:val="00EB3448"/>
    <w:rsid w:val="00EB3C50"/>
    <w:rsid w:val="00EB45EC"/>
    <w:rsid w:val="00EB4E1F"/>
    <w:rsid w:val="00EB63C7"/>
    <w:rsid w:val="00EB6BAB"/>
    <w:rsid w:val="00EC0751"/>
    <w:rsid w:val="00EC1135"/>
    <w:rsid w:val="00EC1B8B"/>
    <w:rsid w:val="00EC3C64"/>
    <w:rsid w:val="00EC70A1"/>
    <w:rsid w:val="00EC78D1"/>
    <w:rsid w:val="00ED0900"/>
    <w:rsid w:val="00ED0991"/>
    <w:rsid w:val="00ED0A66"/>
    <w:rsid w:val="00ED1569"/>
    <w:rsid w:val="00ED198A"/>
    <w:rsid w:val="00ED1C50"/>
    <w:rsid w:val="00ED28ED"/>
    <w:rsid w:val="00ED3104"/>
    <w:rsid w:val="00ED3BBE"/>
    <w:rsid w:val="00ED3C8B"/>
    <w:rsid w:val="00ED5BAF"/>
    <w:rsid w:val="00ED5E28"/>
    <w:rsid w:val="00ED7DDD"/>
    <w:rsid w:val="00EE002C"/>
    <w:rsid w:val="00EE0BF3"/>
    <w:rsid w:val="00EE1DA6"/>
    <w:rsid w:val="00EE1DAB"/>
    <w:rsid w:val="00EE1E6D"/>
    <w:rsid w:val="00EE351D"/>
    <w:rsid w:val="00EE444E"/>
    <w:rsid w:val="00EE47A1"/>
    <w:rsid w:val="00EE5547"/>
    <w:rsid w:val="00EE68B2"/>
    <w:rsid w:val="00EF0DBF"/>
    <w:rsid w:val="00EF0F3A"/>
    <w:rsid w:val="00EF3670"/>
    <w:rsid w:val="00EF38D2"/>
    <w:rsid w:val="00EF4A0C"/>
    <w:rsid w:val="00EF4B8A"/>
    <w:rsid w:val="00EF4C46"/>
    <w:rsid w:val="00EF4C93"/>
    <w:rsid w:val="00EF4D25"/>
    <w:rsid w:val="00EF63D9"/>
    <w:rsid w:val="00EF651C"/>
    <w:rsid w:val="00EF6C74"/>
    <w:rsid w:val="00F0040B"/>
    <w:rsid w:val="00F0229B"/>
    <w:rsid w:val="00F06649"/>
    <w:rsid w:val="00F0666A"/>
    <w:rsid w:val="00F122B7"/>
    <w:rsid w:val="00F124C6"/>
    <w:rsid w:val="00F12D90"/>
    <w:rsid w:val="00F12F32"/>
    <w:rsid w:val="00F13312"/>
    <w:rsid w:val="00F17F50"/>
    <w:rsid w:val="00F20281"/>
    <w:rsid w:val="00F207E4"/>
    <w:rsid w:val="00F21185"/>
    <w:rsid w:val="00F21A55"/>
    <w:rsid w:val="00F22D6D"/>
    <w:rsid w:val="00F23E7F"/>
    <w:rsid w:val="00F25A2D"/>
    <w:rsid w:val="00F25D14"/>
    <w:rsid w:val="00F2644D"/>
    <w:rsid w:val="00F27B16"/>
    <w:rsid w:val="00F30646"/>
    <w:rsid w:val="00F3086E"/>
    <w:rsid w:val="00F31699"/>
    <w:rsid w:val="00F31DDD"/>
    <w:rsid w:val="00F32E47"/>
    <w:rsid w:val="00F33813"/>
    <w:rsid w:val="00F33E37"/>
    <w:rsid w:val="00F34180"/>
    <w:rsid w:val="00F341E2"/>
    <w:rsid w:val="00F341EA"/>
    <w:rsid w:val="00F344C6"/>
    <w:rsid w:val="00F3539C"/>
    <w:rsid w:val="00F3553F"/>
    <w:rsid w:val="00F37269"/>
    <w:rsid w:val="00F40F02"/>
    <w:rsid w:val="00F42466"/>
    <w:rsid w:val="00F426FF"/>
    <w:rsid w:val="00F428B9"/>
    <w:rsid w:val="00F43056"/>
    <w:rsid w:val="00F430C3"/>
    <w:rsid w:val="00F44031"/>
    <w:rsid w:val="00F447DD"/>
    <w:rsid w:val="00F45531"/>
    <w:rsid w:val="00F51572"/>
    <w:rsid w:val="00F5487E"/>
    <w:rsid w:val="00F548E0"/>
    <w:rsid w:val="00F54ADC"/>
    <w:rsid w:val="00F55337"/>
    <w:rsid w:val="00F55E3C"/>
    <w:rsid w:val="00F561C3"/>
    <w:rsid w:val="00F574DF"/>
    <w:rsid w:val="00F576F7"/>
    <w:rsid w:val="00F57D53"/>
    <w:rsid w:val="00F6200A"/>
    <w:rsid w:val="00F624F0"/>
    <w:rsid w:val="00F63C32"/>
    <w:rsid w:val="00F654CD"/>
    <w:rsid w:val="00F656D9"/>
    <w:rsid w:val="00F65BBC"/>
    <w:rsid w:val="00F67785"/>
    <w:rsid w:val="00F70622"/>
    <w:rsid w:val="00F72918"/>
    <w:rsid w:val="00F730C8"/>
    <w:rsid w:val="00F7325E"/>
    <w:rsid w:val="00F73473"/>
    <w:rsid w:val="00F739E7"/>
    <w:rsid w:val="00F74925"/>
    <w:rsid w:val="00F74C1B"/>
    <w:rsid w:val="00F75467"/>
    <w:rsid w:val="00F762DB"/>
    <w:rsid w:val="00F77386"/>
    <w:rsid w:val="00F77B9F"/>
    <w:rsid w:val="00F77CC9"/>
    <w:rsid w:val="00F8062F"/>
    <w:rsid w:val="00F8083C"/>
    <w:rsid w:val="00F808AA"/>
    <w:rsid w:val="00F80E0F"/>
    <w:rsid w:val="00F8103B"/>
    <w:rsid w:val="00F81606"/>
    <w:rsid w:val="00F81BA2"/>
    <w:rsid w:val="00F81F76"/>
    <w:rsid w:val="00F823B6"/>
    <w:rsid w:val="00F83DEE"/>
    <w:rsid w:val="00F84221"/>
    <w:rsid w:val="00F85AB4"/>
    <w:rsid w:val="00F87DE3"/>
    <w:rsid w:val="00F914B8"/>
    <w:rsid w:val="00F94B4C"/>
    <w:rsid w:val="00F9523E"/>
    <w:rsid w:val="00F95B99"/>
    <w:rsid w:val="00F962EF"/>
    <w:rsid w:val="00F96876"/>
    <w:rsid w:val="00FA07C3"/>
    <w:rsid w:val="00FA0FA4"/>
    <w:rsid w:val="00FA104F"/>
    <w:rsid w:val="00FA3B30"/>
    <w:rsid w:val="00FA4902"/>
    <w:rsid w:val="00FA4ECE"/>
    <w:rsid w:val="00FA7543"/>
    <w:rsid w:val="00FB26B1"/>
    <w:rsid w:val="00FB28CE"/>
    <w:rsid w:val="00FB3BFB"/>
    <w:rsid w:val="00FB4D8D"/>
    <w:rsid w:val="00FB721A"/>
    <w:rsid w:val="00FB7B6D"/>
    <w:rsid w:val="00FC06DB"/>
    <w:rsid w:val="00FC1729"/>
    <w:rsid w:val="00FC4C3B"/>
    <w:rsid w:val="00FC6FDE"/>
    <w:rsid w:val="00FC71B9"/>
    <w:rsid w:val="00FC775D"/>
    <w:rsid w:val="00FD0619"/>
    <w:rsid w:val="00FD087D"/>
    <w:rsid w:val="00FD0AD9"/>
    <w:rsid w:val="00FD0B0D"/>
    <w:rsid w:val="00FD0BC4"/>
    <w:rsid w:val="00FD0FA8"/>
    <w:rsid w:val="00FD11CC"/>
    <w:rsid w:val="00FD34A2"/>
    <w:rsid w:val="00FD4326"/>
    <w:rsid w:val="00FD5601"/>
    <w:rsid w:val="00FD5660"/>
    <w:rsid w:val="00FD5887"/>
    <w:rsid w:val="00FD7446"/>
    <w:rsid w:val="00FD785E"/>
    <w:rsid w:val="00FE05D6"/>
    <w:rsid w:val="00FE0846"/>
    <w:rsid w:val="00FE17C7"/>
    <w:rsid w:val="00FE1BBC"/>
    <w:rsid w:val="00FE1BD0"/>
    <w:rsid w:val="00FE359F"/>
    <w:rsid w:val="00FE4B6B"/>
    <w:rsid w:val="00FE5FB5"/>
    <w:rsid w:val="00FE66DF"/>
    <w:rsid w:val="00FE693A"/>
    <w:rsid w:val="00FE7113"/>
    <w:rsid w:val="00FE7421"/>
    <w:rsid w:val="00FE790C"/>
    <w:rsid w:val="00FE7B60"/>
    <w:rsid w:val="00FF075F"/>
    <w:rsid w:val="00FF14ED"/>
    <w:rsid w:val="00FF206E"/>
    <w:rsid w:val="00FF3B52"/>
    <w:rsid w:val="00FF3F91"/>
    <w:rsid w:val="00FF60B4"/>
    <w:rsid w:val="00FF6C08"/>
    <w:rsid w:val="00FF7464"/>
    <w:rsid w:val="00FF7CA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9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D8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rsid w:val="00494D81"/>
    <w:rPr>
      <w:rFonts w:ascii="Times New Roman" w:eastAsia="Times New Roman" w:hAnsi="Times New Roman" w:cs="Times New Roman"/>
      <w:sz w:val="24"/>
      <w:szCs w:val="24"/>
      <w:lang w:eastAsia="hr-HR"/>
    </w:rPr>
  </w:style>
  <w:style w:type="paragraph" w:styleId="Footer">
    <w:name w:val="footer"/>
    <w:basedOn w:val="Normal"/>
    <w:link w:val="FooterChar"/>
    <w:rsid w:val="00494D8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rsid w:val="00494D81"/>
    <w:rPr>
      <w:rFonts w:ascii="Times New Roman" w:eastAsia="Times New Roman" w:hAnsi="Times New Roman" w:cs="Times New Roman"/>
      <w:sz w:val="24"/>
      <w:szCs w:val="24"/>
      <w:lang w:eastAsia="hr-HR"/>
    </w:rPr>
  </w:style>
  <w:style w:type="character" w:styleId="PageNumber">
    <w:name w:val="page number"/>
    <w:basedOn w:val="DefaultParagraphFont"/>
    <w:rsid w:val="00494D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vukelic_andrea</dc:creator>
  <cp:lastModifiedBy>vukelic_andrea</cp:lastModifiedBy>
  <cp:revision>1</cp:revision>
  <dcterms:created xsi:type="dcterms:W3CDTF">2016-11-07T14:48:00Z</dcterms:created>
  <dcterms:modified xsi:type="dcterms:W3CDTF">2016-11-07T14:52:00Z</dcterms:modified>
</cp:coreProperties>
</file>