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866ED8" w:rsidP="00866ED8">
      <w:r w:rsidRPr="0087191A">
        <w:t xml:space="preserve">Sjedište/prebivalište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3F497D" w:rsidRDefault="003F497D" w:rsidP="00F42F80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F42F80" w:rsidRPr="0087191A" w:rsidRDefault="00F42F80" w:rsidP="00F42F80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9F3B0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 xml:space="preserve">ponuditelj u postupku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791DED" w:rsidRPr="00791DED">
        <w:rPr>
          <w:rFonts w:cs="Arial"/>
          <w:b/>
          <w:color w:val="000000"/>
        </w:rPr>
        <w:t xml:space="preserve">Usluga čuvanja imovine i osoba za objekt </w:t>
      </w:r>
      <w:proofErr w:type="spellStart"/>
      <w:r w:rsidR="00791DED" w:rsidRPr="00791DED">
        <w:rPr>
          <w:rFonts w:cs="Arial"/>
          <w:b/>
          <w:color w:val="000000"/>
        </w:rPr>
        <w:t>Sortirnica</w:t>
      </w:r>
      <w:proofErr w:type="spellEnd"/>
      <w:r w:rsidR="00791DED" w:rsidRPr="00791DED">
        <w:rPr>
          <w:rFonts w:cs="Arial"/>
          <w:b/>
          <w:color w:val="000000"/>
        </w:rPr>
        <w:t xml:space="preserve"> na </w:t>
      </w:r>
      <w:proofErr w:type="spellStart"/>
      <w:r w:rsidR="00791DED" w:rsidRPr="00791DED">
        <w:rPr>
          <w:rFonts w:cs="Arial"/>
          <w:b/>
          <w:color w:val="000000"/>
        </w:rPr>
        <w:t>Mihačevoj</w:t>
      </w:r>
      <w:proofErr w:type="spellEnd"/>
      <w:r w:rsidR="00791DED" w:rsidRPr="00791DED">
        <w:rPr>
          <w:rFonts w:cs="Arial"/>
          <w:b/>
          <w:color w:val="000000"/>
        </w:rPr>
        <w:t xml:space="preserve"> Dragi</w:t>
      </w:r>
      <w:r w:rsidR="00046027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F34B09">
        <w:rPr>
          <w:rFonts w:cs="Arial"/>
          <w:color w:val="000000"/>
        </w:rPr>
        <w:t xml:space="preserve"> </w:t>
      </w:r>
      <w:r w:rsidR="00B12D5E">
        <w:rPr>
          <w:rFonts w:cs="Arial"/>
          <w:b/>
          <w:color w:val="000000"/>
        </w:rPr>
        <w:t>0</w:t>
      </w:r>
      <w:r w:rsidR="00791DED">
        <w:rPr>
          <w:rFonts w:cs="Arial"/>
          <w:b/>
          <w:color w:val="000000"/>
        </w:rPr>
        <w:t>2-01</w:t>
      </w:r>
      <w:r w:rsidR="00D63CBF">
        <w:rPr>
          <w:rFonts w:cs="Arial"/>
          <w:b/>
          <w:color w:val="000000"/>
        </w:rPr>
        <w:t>-</w:t>
      </w:r>
      <w:r w:rsidR="00791DED">
        <w:rPr>
          <w:rFonts w:cs="Arial"/>
          <w:b/>
          <w:color w:val="000000"/>
        </w:rPr>
        <w:t>33</w:t>
      </w:r>
      <w:bookmarkStart w:id="0" w:name="_GoBack"/>
      <w:bookmarkEnd w:id="0"/>
      <w:r w:rsidR="00071AD6">
        <w:rPr>
          <w:rFonts w:cs="Arial"/>
          <w:b/>
          <w:color w:val="000000"/>
        </w:rPr>
        <w:t>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B31720">
        <w:rPr>
          <w:rFonts w:ascii="Arial" w:hAnsi="Arial" w:cs="Arial"/>
          <w:sz w:val="22"/>
          <w:szCs w:val="22"/>
        </w:rPr>
        <w:t xml:space="preserve"> </w:t>
      </w:r>
      <w:r w:rsidR="00071AD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DC" w:rsidRDefault="001703DC" w:rsidP="0099281C">
      <w:r>
        <w:separator/>
      </w:r>
    </w:p>
  </w:endnote>
  <w:endnote w:type="continuationSeparator" w:id="0">
    <w:p w:rsidR="001703DC" w:rsidRDefault="001703DC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DC" w:rsidRDefault="001703DC" w:rsidP="0099281C">
      <w:r>
        <w:separator/>
      </w:r>
    </w:p>
  </w:footnote>
  <w:footnote w:type="continuationSeparator" w:id="0">
    <w:p w:rsidR="001703DC" w:rsidRDefault="001703DC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517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5E8"/>
    <w:rsid w:val="00041B52"/>
    <w:rsid w:val="00041E83"/>
    <w:rsid w:val="0004314B"/>
    <w:rsid w:val="000441B1"/>
    <w:rsid w:val="00044BF4"/>
    <w:rsid w:val="000451FA"/>
    <w:rsid w:val="00046027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1AD6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5FEB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03DC"/>
    <w:rsid w:val="00171202"/>
    <w:rsid w:val="0017166E"/>
    <w:rsid w:val="00171839"/>
    <w:rsid w:val="00172D26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5FFD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37CE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2B9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87E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779F7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0AAE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97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46DC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75B8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11D7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1DED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3B8C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85E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720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524E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3CBF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0B6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149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B09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2F80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76B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17</cp:revision>
  <cp:lastPrinted>2018-11-27T13:04:00Z</cp:lastPrinted>
  <dcterms:created xsi:type="dcterms:W3CDTF">2020-12-21T12:39:00Z</dcterms:created>
  <dcterms:modified xsi:type="dcterms:W3CDTF">2022-05-26T08:45:00Z</dcterms:modified>
</cp:coreProperties>
</file>